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Hlk215747516"/>
    <w:p w14:paraId="78EF5DAD" w14:textId="77777777" w:rsidR="00FF61B0" w:rsidRPr="00FF61B0" w:rsidRDefault="00FF61B0" w:rsidP="00FF61B0">
      <w:pPr>
        <w:widowControl w:val="0"/>
        <w:autoSpaceDE w:val="0"/>
        <w:autoSpaceDN w:val="0"/>
        <w:spacing w:before="76" w:after="0" w:line="240" w:lineRule="auto"/>
        <w:ind w:left="363" w:right="333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F61B0">
        <w:rPr>
          <w:rFonts w:ascii="Times New Roman" w:eastAsia="Times New Roman" w:hAnsi="Times New Roman" w:cs="Times New Roman"/>
          <w:b/>
          <w:bCs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504329FB" wp14:editId="3BAE53C8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355A86C5" id="Graphic 1" o:spid="_x0000_s1026" style="position:absolute;margin-left:69.5pt;margin-top:126.6pt;width:493.3pt;height:1.4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 w:rsidRPr="00FF61B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МИНИСТЕРСТВО СЕЛЬСКОГО ХОЗЯЙСТВА РОССИЙСКОЙ ФЕДЕРАЦИИ ФЕДЕРАЛЬНОЕ</w:t>
      </w:r>
      <w:r w:rsidRPr="00FF61B0">
        <w:rPr>
          <w:rFonts w:ascii="Times New Roman" w:eastAsia="Times New Roman" w:hAnsi="Times New Roman" w:cs="Times New Roman"/>
          <w:b/>
          <w:bCs/>
          <w:spacing w:val="-12"/>
          <w:kern w:val="0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ГОСУДАРСТВЕННОЕ</w:t>
      </w:r>
      <w:r w:rsidRPr="00FF61B0">
        <w:rPr>
          <w:rFonts w:ascii="Times New Roman" w:eastAsia="Times New Roman" w:hAnsi="Times New Roman" w:cs="Times New Roman"/>
          <w:b/>
          <w:bCs/>
          <w:spacing w:val="-12"/>
          <w:kern w:val="0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БЮДЖЕТНОЕ</w:t>
      </w:r>
      <w:r w:rsidRPr="00FF61B0">
        <w:rPr>
          <w:rFonts w:ascii="Times New Roman" w:eastAsia="Times New Roman" w:hAnsi="Times New Roman" w:cs="Times New Roman"/>
          <w:b/>
          <w:bCs/>
          <w:spacing w:val="-12"/>
          <w:kern w:val="0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ОБРАЗОВАТЕЛЬНОЕ УЧРЕЖДЕНИЕ ВЫСШЕГО ОБРАЗОВАНИЯ</w:t>
      </w:r>
    </w:p>
    <w:p w14:paraId="11E9A891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ind w:left="32" w:right="5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F61B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«БЕЛГОРОДСКИЙ</w:t>
      </w:r>
      <w:r w:rsidRPr="00FF61B0">
        <w:rPr>
          <w:rFonts w:ascii="Times New Roman" w:eastAsia="Times New Roman" w:hAnsi="Times New Roman" w:cs="Times New Roman"/>
          <w:b/>
          <w:bCs/>
          <w:spacing w:val="-9"/>
          <w:kern w:val="0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ГОСУДАРСТВЕННЫЙ</w:t>
      </w:r>
      <w:r w:rsidRPr="00FF61B0">
        <w:rPr>
          <w:rFonts w:ascii="Times New Roman" w:eastAsia="Times New Roman" w:hAnsi="Times New Roman" w:cs="Times New Roman"/>
          <w:b/>
          <w:bCs/>
          <w:spacing w:val="-4"/>
          <w:kern w:val="0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АГРАРНЫЙ</w:t>
      </w:r>
      <w:r w:rsidRPr="00FF61B0">
        <w:rPr>
          <w:rFonts w:ascii="Times New Roman" w:eastAsia="Times New Roman" w:hAnsi="Times New Roman" w:cs="Times New Roman"/>
          <w:b/>
          <w:bCs/>
          <w:spacing w:val="-4"/>
          <w:kern w:val="0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spacing w:val="-2"/>
          <w:kern w:val="0"/>
          <w14:ligatures w14:val="none"/>
        </w:rPr>
        <w:t>УНИВЕРСИТЕТ</w:t>
      </w:r>
    </w:p>
    <w:p w14:paraId="4BF479BF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ind w:left="32" w:right="1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F61B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(ФГБОУ</w:t>
      </w:r>
      <w:r w:rsidRPr="00FF61B0">
        <w:rPr>
          <w:rFonts w:ascii="Times New Roman" w:eastAsia="Times New Roman" w:hAnsi="Times New Roman" w:cs="Times New Roman"/>
          <w:b/>
          <w:bCs/>
          <w:spacing w:val="-3"/>
          <w:kern w:val="0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ВО</w:t>
      </w:r>
      <w:r w:rsidRPr="00FF61B0">
        <w:rPr>
          <w:rFonts w:ascii="Times New Roman" w:eastAsia="Times New Roman" w:hAnsi="Times New Roman" w:cs="Times New Roman"/>
          <w:b/>
          <w:bCs/>
          <w:spacing w:val="-2"/>
          <w:kern w:val="0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Белгородский</w:t>
      </w:r>
      <w:r w:rsidRPr="00FF61B0">
        <w:rPr>
          <w:rFonts w:ascii="Times New Roman" w:eastAsia="Times New Roman" w:hAnsi="Times New Roman" w:cs="Times New Roman"/>
          <w:b/>
          <w:bCs/>
          <w:spacing w:val="-2"/>
          <w:kern w:val="0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spacing w:val="-4"/>
          <w:kern w:val="0"/>
          <w14:ligatures w14:val="none"/>
        </w:rPr>
        <w:t>ГАУ)</w:t>
      </w:r>
    </w:p>
    <w:p w14:paraId="7CEF81A1" w14:textId="77777777" w:rsidR="00FF61B0" w:rsidRPr="00FF61B0" w:rsidRDefault="00FF61B0" w:rsidP="00FF61B0">
      <w:pPr>
        <w:widowControl w:val="0"/>
        <w:autoSpaceDE w:val="0"/>
        <w:autoSpaceDN w:val="0"/>
        <w:spacing w:before="52" w:after="0" w:line="240" w:lineRule="auto"/>
        <w:ind w:left="32" w:right="7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308503,</w:t>
      </w:r>
      <w:r w:rsidRPr="00FF61B0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пос.</w:t>
      </w:r>
      <w:r w:rsidRPr="00FF61B0">
        <w:rPr>
          <w:rFonts w:ascii="Times New Roman" w:eastAsia="Times New Roman" w:hAnsi="Times New Roman" w:cs="Times New Roman"/>
          <w:spacing w:val="-6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Майский</w:t>
      </w:r>
      <w:r w:rsidRPr="00FF61B0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Белгородского</w:t>
      </w:r>
      <w:r w:rsidRPr="00FF61B0">
        <w:rPr>
          <w:rFonts w:ascii="Times New Roman" w:eastAsia="Times New Roman" w:hAnsi="Times New Roman" w:cs="Times New Roman"/>
          <w:spacing w:val="-6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района</w:t>
      </w:r>
      <w:r w:rsidRPr="00FF61B0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Белгородской</w:t>
      </w:r>
      <w:r w:rsidRPr="00FF61B0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области,</w:t>
      </w:r>
      <w:r w:rsidRPr="00FF61B0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ул.</w:t>
      </w:r>
      <w:r w:rsidRPr="00FF61B0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Вавилова,</w:t>
      </w:r>
      <w:r w:rsidRPr="00FF61B0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>1.</w:t>
      </w:r>
    </w:p>
    <w:p w14:paraId="0B4CF740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ind w:left="32" w:right="7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ОКПО</w:t>
      </w:r>
      <w:r w:rsidRPr="00FF61B0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04717947;</w:t>
      </w:r>
      <w:r w:rsidRPr="00FF61B0">
        <w:rPr>
          <w:rFonts w:ascii="Times New Roman" w:eastAsia="Times New Roman" w:hAnsi="Times New Roman" w:cs="Times New Roman"/>
          <w:spacing w:val="-9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ОГРН</w:t>
      </w:r>
      <w:r w:rsidRPr="00FF61B0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1023100508078;</w:t>
      </w:r>
      <w:r w:rsidRPr="00FF61B0">
        <w:rPr>
          <w:rFonts w:ascii="Times New Roman" w:eastAsia="Times New Roman" w:hAnsi="Times New Roman" w:cs="Times New Roman"/>
          <w:spacing w:val="-9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ИНН/КПП</w:t>
      </w:r>
      <w:r w:rsidRPr="00FF61B0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3102005412/</w:t>
      </w:r>
      <w:r w:rsidRPr="00FF61B0">
        <w:rPr>
          <w:rFonts w:ascii="Times New Roman" w:eastAsia="Times New Roman" w:hAnsi="Times New Roman" w:cs="Times New Roman"/>
          <w:spacing w:val="-10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spacing w:val="-2"/>
          <w:kern w:val="0"/>
          <w:sz w:val="20"/>
          <w:szCs w:val="22"/>
          <w14:ligatures w14:val="none"/>
        </w:rPr>
        <w:t>310201001</w:t>
      </w:r>
    </w:p>
    <w:p w14:paraId="22B60C2C" w14:textId="77777777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Тел.:</w:t>
      </w:r>
      <w:r w:rsidRPr="00FF61B0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(4722)</w:t>
      </w:r>
      <w:r w:rsidRPr="00FF61B0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39-21-79,</w:t>
      </w:r>
      <w:r w:rsidRPr="00FF61B0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proofErr w:type="spellStart"/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Fax</w:t>
      </w:r>
      <w:proofErr w:type="spellEnd"/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.:</w:t>
      </w:r>
      <w:r w:rsidRPr="00FF61B0">
        <w:rPr>
          <w:rFonts w:ascii="Times New Roman" w:eastAsia="Times New Roman" w:hAnsi="Times New Roman" w:cs="Times New Roman"/>
          <w:spacing w:val="-6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(4722)</w:t>
      </w:r>
      <w:r w:rsidRPr="00FF61B0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39-22-62,</w:t>
      </w:r>
      <w:r w:rsidRPr="00FF61B0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E-mail</w:t>
      </w:r>
      <w:bookmarkStart w:id="1" w:name="_Hlk215837857"/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:</w:t>
      </w:r>
      <w:r w:rsidRPr="00FF61B0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hyperlink r:id="rId5">
        <w:r w:rsidRPr="00FF61B0">
          <w:rPr>
            <w:rFonts w:ascii="Times New Roman" w:eastAsia="Times New Roman" w:hAnsi="Times New Roman" w:cs="Times New Roman"/>
            <w:spacing w:val="-2"/>
            <w:kern w:val="0"/>
            <w:sz w:val="20"/>
            <w:szCs w:val="22"/>
            <w14:ligatures w14:val="none"/>
          </w:rPr>
          <w:t>info@bsaa.edu.ru</w:t>
        </w:r>
      </w:hyperlink>
      <w:bookmarkEnd w:id="1"/>
    </w:p>
    <w:p w14:paraId="3CFDB71F" w14:textId="77777777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6C66F082" w14:textId="77777777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442599AC" w14:textId="77777777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71852B6E" w14:textId="77777777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1CE013E6" w14:textId="77777777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5B68189F" w14:textId="77777777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43858333" w14:textId="77777777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74070388" w14:textId="77777777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4C1F6799" w14:textId="77777777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6BD647B3" w14:textId="77777777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1689862E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FF61B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Результаты</w:t>
      </w:r>
      <w:r w:rsidRPr="00FF61B0">
        <w:rPr>
          <w:rFonts w:ascii="Times New Roman" w:eastAsia="Times New Roman" w:hAnsi="Times New Roman" w:cs="Times New Roman"/>
          <w:b/>
          <w:bCs/>
          <w:spacing w:val="-6"/>
          <w:kern w:val="0"/>
          <w:sz w:val="28"/>
          <w:szCs w:val="28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опросов</w:t>
      </w:r>
      <w:r w:rsidRPr="00FF61B0">
        <w:rPr>
          <w:rFonts w:ascii="Times New Roman" w:eastAsia="Times New Roman" w:hAnsi="Times New Roman" w:cs="Times New Roman"/>
          <w:b/>
          <w:bCs/>
          <w:spacing w:val="-6"/>
          <w:kern w:val="0"/>
          <w:sz w:val="28"/>
          <w:szCs w:val="28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обучающихся</w:t>
      </w:r>
      <w:r w:rsidRPr="00FF61B0">
        <w:rPr>
          <w:rFonts w:ascii="Times New Roman" w:eastAsia="Times New Roman" w:hAnsi="Times New Roman" w:cs="Times New Roman"/>
          <w:b/>
          <w:bCs/>
          <w:spacing w:val="-4"/>
          <w:kern w:val="0"/>
          <w:sz w:val="28"/>
          <w:szCs w:val="28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об</w:t>
      </w:r>
      <w:r w:rsidRPr="00FF61B0">
        <w:rPr>
          <w:rFonts w:ascii="Times New Roman" w:eastAsia="Times New Roman" w:hAnsi="Times New Roman" w:cs="Times New Roman"/>
          <w:b/>
          <w:bCs/>
          <w:spacing w:val="-8"/>
          <w:kern w:val="0"/>
          <w:sz w:val="28"/>
          <w:szCs w:val="28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удовлетворенности</w:t>
      </w:r>
      <w:r w:rsidRPr="00FF61B0">
        <w:rPr>
          <w:rFonts w:ascii="Times New Roman" w:eastAsia="Times New Roman" w:hAnsi="Times New Roman" w:cs="Times New Roman"/>
          <w:b/>
          <w:bCs/>
          <w:spacing w:val="-9"/>
          <w:kern w:val="0"/>
          <w:sz w:val="28"/>
          <w:szCs w:val="28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условиями, содержанием, организацией и качеством образовательного процесса</w:t>
      </w:r>
    </w:p>
    <w:p w14:paraId="34ED58C5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1073510A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32F8AD72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0922CCD4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17188F66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2442003E" w14:textId="5EB6073D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149" w:right="529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FF61B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Направление подготовки (специальность): </w:t>
      </w:r>
      <w:r w:rsidR="009126A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35.03.06 </w:t>
      </w:r>
      <w:proofErr w:type="spellStart"/>
      <w:r w:rsidR="009126A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Агроинженерия</w:t>
      </w:r>
      <w:proofErr w:type="spellEnd"/>
    </w:p>
    <w:p w14:paraId="1310093E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693F4445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3B2B0679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7CA43003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41D2DE0C" w14:textId="77777777" w:rsidR="00FF61B0" w:rsidRPr="00FF61B0" w:rsidRDefault="00FF61B0" w:rsidP="00FF61B0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519D4F0C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FF61B0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 xml:space="preserve">Основание для проведения анкетирования: </w:t>
      </w:r>
    </w:p>
    <w:p w14:paraId="1AEE4D4A" w14:textId="4756FB2D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FF61B0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 xml:space="preserve">распоряжение </w:t>
      </w:r>
      <w:r w:rsidRPr="004F3478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 xml:space="preserve">от </w:t>
      </w:r>
      <w:r w:rsidR="004F3478" w:rsidRPr="004F3478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01</w:t>
      </w:r>
      <w:r w:rsidRPr="004F3478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.12. № 2</w:t>
      </w:r>
      <w:r w:rsidR="004F3478" w:rsidRPr="004F3478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39</w:t>
      </w:r>
      <w:r w:rsidRPr="004F3478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-5</w:t>
      </w:r>
    </w:p>
    <w:p w14:paraId="4317BFC3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0124784E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6F28015B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6CC8E2AA" w14:textId="12A52AF3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FF61B0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 xml:space="preserve">Срок проведения анкетирования: </w:t>
      </w:r>
      <w:r w:rsidR="004F3478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01.12.2025-04.12.2025</w:t>
      </w:r>
    </w:p>
    <w:p w14:paraId="71AC7AA2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00E981D5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192667ED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bookmarkEnd w:id="0"/>
    <w:p w14:paraId="716DB4A1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18B77F69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529FA534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51918F5C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5835A399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1CD202FF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3FC99F05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34E64701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013EB015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5CF5CA61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  <w:sectPr w:rsidR="00FF61B0" w:rsidRPr="00FF61B0" w:rsidSect="00FF61B0">
          <w:pgSz w:w="11910" w:h="16840"/>
          <w:pgMar w:top="1040" w:right="850" w:bottom="280" w:left="1559" w:header="720" w:footer="720" w:gutter="0"/>
          <w:cols w:space="720"/>
        </w:sectPr>
      </w:pPr>
      <w:r w:rsidRPr="00FF61B0">
        <w:rPr>
          <w:rFonts w:ascii="Times New Roman" w:eastAsia="Times New Roman" w:hAnsi="Times New Roman" w:cs="Times New Roman"/>
          <w:kern w:val="0"/>
          <w:szCs w:val="22"/>
          <w14:ligatures w14:val="none"/>
        </w:rPr>
        <w:t>Майский – 2025</w:t>
      </w:r>
    </w:p>
    <w:p w14:paraId="2D1A75AE" w14:textId="340EB705" w:rsidR="00FF61B0" w:rsidRPr="00FF61B0" w:rsidRDefault="00FF61B0" w:rsidP="00FF61B0">
      <w:pPr>
        <w:widowControl w:val="0"/>
        <w:autoSpaceDE w:val="0"/>
        <w:autoSpaceDN w:val="0"/>
        <w:spacing w:before="65" w:after="0" w:line="240" w:lineRule="auto"/>
        <w:ind w:left="572"/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</w:pPr>
      <w:r w:rsidRPr="00FF61B0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lastRenderedPageBreak/>
        <w:t>В</w:t>
      </w:r>
      <w:r w:rsidRPr="00FF61B0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анкетировании</w:t>
      </w:r>
      <w:r w:rsidRPr="00FF61B0">
        <w:rPr>
          <w:rFonts w:ascii="Times New Roman" w:eastAsia="Times New Roman" w:hAnsi="Times New Roman" w:cs="Times New Roman"/>
          <w:spacing w:val="-6"/>
          <w:kern w:val="0"/>
          <w:sz w:val="28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приняли</w:t>
      </w:r>
      <w:r w:rsidRPr="00FF61B0">
        <w:rPr>
          <w:rFonts w:ascii="Times New Roman" w:eastAsia="Times New Roman" w:hAnsi="Times New Roman" w:cs="Times New Roman"/>
          <w:spacing w:val="-6"/>
          <w:kern w:val="0"/>
          <w:sz w:val="28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участие</w:t>
      </w:r>
      <w:r w:rsidRPr="00FF61B0">
        <w:rPr>
          <w:rFonts w:ascii="Times New Roman" w:eastAsia="Times New Roman" w:hAnsi="Times New Roman" w:cs="Times New Roman"/>
          <w:spacing w:val="-7"/>
          <w:kern w:val="0"/>
          <w:sz w:val="28"/>
          <w:szCs w:val="22"/>
          <w14:ligatures w14:val="none"/>
        </w:rPr>
        <w:t xml:space="preserve"> </w:t>
      </w:r>
      <w:r w:rsidR="009126AA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138</w:t>
      </w:r>
      <w:r w:rsidRPr="00FF61B0">
        <w:rPr>
          <w:rFonts w:ascii="Times New Roman" w:eastAsia="Times New Roman" w:hAnsi="Times New Roman" w:cs="Times New Roman"/>
          <w:spacing w:val="-6"/>
          <w:kern w:val="0"/>
          <w:sz w:val="28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обучающихся</w:t>
      </w:r>
      <w:r w:rsidRPr="00FF61B0">
        <w:rPr>
          <w:rFonts w:ascii="Times New Roman" w:eastAsia="Times New Roman" w:hAnsi="Times New Roman" w:cs="Times New Roman"/>
          <w:spacing w:val="-6"/>
          <w:kern w:val="0"/>
          <w:sz w:val="28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по</w:t>
      </w:r>
      <w:r w:rsidRPr="00FF61B0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образовательной</w:t>
      </w:r>
      <w:r w:rsidRPr="00FF61B0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  <w:t>программе.</w:t>
      </w: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1"/>
        <w:gridCol w:w="8389"/>
        <w:gridCol w:w="2448"/>
        <w:gridCol w:w="1744"/>
        <w:gridCol w:w="1607"/>
      </w:tblGrid>
      <w:tr w:rsidR="00FF61B0" w:rsidRPr="00FF61B0" w14:paraId="44D6A3BF" w14:textId="77777777" w:rsidTr="00134BDB">
        <w:tc>
          <w:tcPr>
            <w:tcW w:w="691" w:type="dxa"/>
          </w:tcPr>
          <w:p w14:paraId="6B2160C9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b/>
                <w:spacing w:val="-10"/>
                <w:kern w:val="0"/>
                <w:sz w:val="20"/>
                <w:szCs w:val="22"/>
                <w14:ligatures w14:val="none"/>
              </w:rPr>
              <w:t>№</w:t>
            </w:r>
            <w:r w:rsidRPr="00FF61B0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20"/>
                <w:szCs w:val="22"/>
                <w14:ligatures w14:val="none"/>
              </w:rPr>
              <w:t xml:space="preserve"> п/п</w:t>
            </w:r>
          </w:p>
        </w:tc>
        <w:tc>
          <w:tcPr>
            <w:tcW w:w="8389" w:type="dxa"/>
          </w:tcPr>
          <w:p w14:paraId="7A8AF148" w14:textId="77777777" w:rsidR="00FF61B0" w:rsidRPr="00FF61B0" w:rsidRDefault="00FF61B0" w:rsidP="00FF61B0">
            <w:pPr>
              <w:widowControl w:val="0"/>
              <w:autoSpaceDE w:val="0"/>
              <w:autoSpaceDN w:val="0"/>
              <w:spacing w:before="36"/>
              <w:rPr>
                <w:rFonts w:ascii="Times New Roman" w:eastAsia="Times New Roman" w:hAnsi="Times New Roman" w:cs="Times New Roman"/>
                <w:kern w:val="0"/>
                <w:sz w:val="20"/>
                <w:szCs w:val="22"/>
                <w14:ligatures w14:val="none"/>
              </w:rPr>
            </w:pPr>
          </w:p>
          <w:p w14:paraId="3F575782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20"/>
                <w:szCs w:val="22"/>
                <w14:ligatures w14:val="none"/>
              </w:rPr>
              <w:t>Вопросы</w:t>
            </w:r>
          </w:p>
        </w:tc>
        <w:tc>
          <w:tcPr>
            <w:tcW w:w="2448" w:type="dxa"/>
          </w:tcPr>
          <w:p w14:paraId="14C4F5EA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n-US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Варианты ответов</w:t>
            </w:r>
          </w:p>
        </w:tc>
        <w:tc>
          <w:tcPr>
            <w:tcW w:w="1744" w:type="dxa"/>
          </w:tcPr>
          <w:p w14:paraId="631AC3C2" w14:textId="77777777" w:rsidR="00FF61B0" w:rsidRPr="00FF61B0" w:rsidRDefault="00FF61B0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n-US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Количество ответивших, чел.</w:t>
            </w:r>
          </w:p>
        </w:tc>
        <w:tc>
          <w:tcPr>
            <w:tcW w:w="1607" w:type="dxa"/>
          </w:tcPr>
          <w:p w14:paraId="14D4DAB2" w14:textId="77777777" w:rsidR="00FF61B0" w:rsidRPr="00FF61B0" w:rsidRDefault="00FF61B0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n-US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 xml:space="preserve">Частота </w:t>
            </w:r>
            <w:proofErr w:type="gramStart"/>
            <w:r w:rsidRPr="00FF61B0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ответов,%</w:t>
            </w:r>
            <w:proofErr w:type="gramEnd"/>
          </w:p>
        </w:tc>
      </w:tr>
      <w:tr w:rsidR="00FF61B0" w:rsidRPr="00FF61B0" w14:paraId="544AB1E0" w14:textId="77777777" w:rsidTr="00134BDB">
        <w:tc>
          <w:tcPr>
            <w:tcW w:w="691" w:type="dxa"/>
            <w:vMerge w:val="restart"/>
          </w:tcPr>
          <w:p w14:paraId="7954C25B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1.</w:t>
            </w:r>
          </w:p>
        </w:tc>
        <w:tc>
          <w:tcPr>
            <w:tcW w:w="8389" w:type="dxa"/>
            <w:vMerge w:val="restart"/>
          </w:tcPr>
          <w:p w14:paraId="43B11372" w14:textId="77777777" w:rsidR="00FF61B0" w:rsidRPr="00FF61B0" w:rsidRDefault="00FF61B0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Удовлетворяет</w:t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Вас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пригодность</w:t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помещений,</w:t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учебных</w:t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аудиторий,</w:t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лабораторий,</w:t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используемых</w:t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для образовательного процесса?</w:t>
            </w:r>
          </w:p>
        </w:tc>
        <w:tc>
          <w:tcPr>
            <w:tcW w:w="2448" w:type="dxa"/>
          </w:tcPr>
          <w:p w14:paraId="7B43D5F3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7473CDCD" w14:textId="5335CDA7" w:rsidR="00FF61B0" w:rsidRPr="00FF61B0" w:rsidRDefault="009126AA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AB1B80" w14:textId="408B3FD7" w:rsidR="00FF61B0" w:rsidRPr="00FF61B0" w:rsidRDefault="00A421C7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FF61B0" w:rsidRPr="00FF61B0" w14:paraId="05C47284" w14:textId="77777777" w:rsidTr="00134BDB">
        <w:tc>
          <w:tcPr>
            <w:tcW w:w="691" w:type="dxa"/>
            <w:vMerge/>
          </w:tcPr>
          <w:p w14:paraId="5096B6F1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0F509DA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387C2EB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5A4D793A" w14:textId="521F5DA1" w:rsidR="00FF61B0" w:rsidRPr="00FF61B0" w:rsidRDefault="009126AA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308753" w14:textId="391D0042" w:rsidR="00FF61B0" w:rsidRPr="00FF61B0" w:rsidRDefault="00A421C7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FF61B0" w:rsidRPr="00FF61B0" w14:paraId="3EF371E8" w14:textId="77777777" w:rsidTr="00134BDB">
        <w:tc>
          <w:tcPr>
            <w:tcW w:w="691" w:type="dxa"/>
            <w:vMerge/>
          </w:tcPr>
          <w:p w14:paraId="5C69F2FD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79BC739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E36C473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761B5B72" w14:textId="1857BACA" w:rsidR="00FF61B0" w:rsidRPr="00FF61B0" w:rsidRDefault="009126AA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90254B" w14:textId="289FC60F" w:rsidR="00FF61B0" w:rsidRPr="00FF61B0" w:rsidRDefault="00A421C7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FF61B0" w:rsidRPr="00FF61B0" w14:paraId="1B9D04D4" w14:textId="77777777" w:rsidTr="00134BDB">
        <w:tc>
          <w:tcPr>
            <w:tcW w:w="691" w:type="dxa"/>
            <w:vMerge/>
          </w:tcPr>
          <w:p w14:paraId="1C65ABF2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3823484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5255803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74AE3D6F" w14:textId="78A58DED" w:rsidR="00FF61B0" w:rsidRPr="00FF61B0" w:rsidRDefault="009126AA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77BD10" w14:textId="147DFE60" w:rsidR="00FF61B0" w:rsidRPr="00FF61B0" w:rsidRDefault="00A421C7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FF61B0" w:rsidRPr="00FF61B0" w14:paraId="17B6FAD6" w14:textId="77777777" w:rsidTr="00134BDB">
        <w:trPr>
          <w:trHeight w:val="329"/>
        </w:trPr>
        <w:tc>
          <w:tcPr>
            <w:tcW w:w="691" w:type="dxa"/>
            <w:vMerge w:val="restart"/>
          </w:tcPr>
          <w:p w14:paraId="71CEEFB6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2.</w:t>
            </w:r>
          </w:p>
        </w:tc>
        <w:tc>
          <w:tcPr>
            <w:tcW w:w="8389" w:type="dxa"/>
            <w:vMerge w:val="restart"/>
          </w:tcPr>
          <w:p w14:paraId="2ACF09E3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Удовлетворяет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6"/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>Вас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оснащенность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учебных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аудиторий,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лабораторий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63BB0B2D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19A8A2A7" w14:textId="50748A15" w:rsidR="00FF61B0" w:rsidRPr="00FF61B0" w:rsidRDefault="009126AA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74AA52" w14:textId="79A2EB33" w:rsidR="00FF61B0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99.3</w:t>
            </w:r>
          </w:p>
        </w:tc>
      </w:tr>
      <w:tr w:rsidR="00FF61B0" w:rsidRPr="00FF61B0" w14:paraId="50A44D7C" w14:textId="77777777" w:rsidTr="00134BDB">
        <w:tc>
          <w:tcPr>
            <w:tcW w:w="691" w:type="dxa"/>
            <w:vMerge/>
          </w:tcPr>
          <w:p w14:paraId="61C19EB6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BF28415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1C1FCEA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0A1043F9" w14:textId="21E22F55" w:rsidR="00FF61B0" w:rsidRPr="00FF61B0" w:rsidRDefault="009126AA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0C6C52" w14:textId="7A25F2A5" w:rsidR="00FF61B0" w:rsidRPr="00FF61B0" w:rsidRDefault="00A421C7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FF61B0" w:rsidRPr="00FF61B0" w14:paraId="1795259F" w14:textId="77777777" w:rsidTr="00134BDB">
        <w:tc>
          <w:tcPr>
            <w:tcW w:w="691" w:type="dxa"/>
            <w:vMerge/>
          </w:tcPr>
          <w:p w14:paraId="4A3D787B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343F488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108C3D2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584D34E4" w14:textId="7D3E9256" w:rsidR="00FF61B0" w:rsidRPr="00FF61B0" w:rsidRDefault="009126AA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F2F45C" w14:textId="414841C9" w:rsidR="00FF61B0" w:rsidRPr="00FF61B0" w:rsidRDefault="00A421C7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0.7</w:t>
            </w:r>
          </w:p>
        </w:tc>
      </w:tr>
      <w:tr w:rsidR="00FF61B0" w:rsidRPr="00FF61B0" w14:paraId="4DB77F71" w14:textId="77777777" w:rsidTr="00134BDB">
        <w:tc>
          <w:tcPr>
            <w:tcW w:w="691" w:type="dxa"/>
            <w:vMerge/>
          </w:tcPr>
          <w:p w14:paraId="4FD10114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0233E93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3244CDF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22A5B4B8" w14:textId="6480F1DD" w:rsidR="00FF61B0" w:rsidRPr="00FF61B0" w:rsidRDefault="009126AA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12C90B" w14:textId="0C108155" w:rsidR="00FF61B0" w:rsidRPr="00FF61B0" w:rsidRDefault="00A421C7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FF61B0" w:rsidRPr="00FF61B0" w14:paraId="4C04D606" w14:textId="77777777" w:rsidTr="00134BDB">
        <w:trPr>
          <w:trHeight w:val="555"/>
        </w:trPr>
        <w:tc>
          <w:tcPr>
            <w:tcW w:w="691" w:type="dxa"/>
            <w:vMerge w:val="restart"/>
          </w:tcPr>
          <w:p w14:paraId="13A0E0BB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3.</w:t>
            </w:r>
          </w:p>
        </w:tc>
        <w:tc>
          <w:tcPr>
            <w:tcW w:w="8389" w:type="dxa"/>
            <w:vMerge w:val="restart"/>
          </w:tcPr>
          <w:p w14:paraId="1DDA0EC6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университета?</w:t>
            </w:r>
          </w:p>
        </w:tc>
        <w:tc>
          <w:tcPr>
            <w:tcW w:w="2448" w:type="dxa"/>
          </w:tcPr>
          <w:p w14:paraId="5175752E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221D48D8" w14:textId="324C3E93" w:rsidR="00FF61B0" w:rsidRPr="00FF61B0" w:rsidRDefault="009126AA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8045DB" w14:textId="543A316A" w:rsidR="00FF61B0" w:rsidRPr="00FF61B0" w:rsidRDefault="00A421C7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FF61B0" w:rsidRPr="00FF61B0" w14:paraId="0B6512FA" w14:textId="77777777" w:rsidTr="00134BDB">
        <w:tc>
          <w:tcPr>
            <w:tcW w:w="691" w:type="dxa"/>
            <w:vMerge/>
          </w:tcPr>
          <w:p w14:paraId="70937A7F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4CF3D91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D79BF03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42A1C00A" w14:textId="320949F2" w:rsidR="00FF61B0" w:rsidRPr="00FF61B0" w:rsidRDefault="009126AA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51137A" w14:textId="57868812" w:rsidR="00FF61B0" w:rsidRPr="00FF61B0" w:rsidRDefault="00A421C7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FF61B0" w:rsidRPr="00FF61B0" w14:paraId="3853FB60" w14:textId="77777777" w:rsidTr="00134BDB">
        <w:trPr>
          <w:trHeight w:val="429"/>
        </w:trPr>
        <w:tc>
          <w:tcPr>
            <w:tcW w:w="691" w:type="dxa"/>
            <w:vMerge w:val="restart"/>
          </w:tcPr>
          <w:p w14:paraId="3F95CAA0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4.</w:t>
            </w:r>
          </w:p>
        </w:tc>
        <w:tc>
          <w:tcPr>
            <w:tcW w:w="8389" w:type="dxa"/>
            <w:vMerge w:val="restart"/>
          </w:tcPr>
          <w:p w14:paraId="708B32BD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Во время обучения у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Вас</w:t>
            </w:r>
            <w:r w:rsidRPr="00FF61B0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есть возможность доступа</w:t>
            </w:r>
            <w:r w:rsidRPr="00FF61B0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27267BF7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0A6E7D96" w14:textId="1F903088" w:rsidR="00FF61B0" w:rsidRPr="00FF61B0" w:rsidRDefault="009126AA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D4A893" w14:textId="4F651EE4" w:rsidR="00FF61B0" w:rsidRPr="00FF61B0" w:rsidRDefault="00A421C7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FF61B0" w:rsidRPr="00FF61B0" w14:paraId="24E7A876" w14:textId="77777777" w:rsidTr="00134BDB">
        <w:tc>
          <w:tcPr>
            <w:tcW w:w="691" w:type="dxa"/>
            <w:vMerge/>
          </w:tcPr>
          <w:p w14:paraId="08DF61E7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CBB8E17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2470AE1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3A7943C3" w14:textId="79A29909" w:rsidR="00FF61B0" w:rsidRPr="00FF61B0" w:rsidRDefault="009126AA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296A80" w14:textId="755EF215" w:rsidR="00FF61B0" w:rsidRPr="00FF61B0" w:rsidRDefault="00A421C7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FF61B0" w:rsidRPr="00FF61B0" w14:paraId="609EF8D5" w14:textId="77777777" w:rsidTr="00134BDB">
        <w:tc>
          <w:tcPr>
            <w:tcW w:w="691" w:type="dxa"/>
            <w:vMerge w:val="restart"/>
          </w:tcPr>
          <w:p w14:paraId="66368949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5.</w:t>
            </w:r>
          </w:p>
        </w:tc>
        <w:tc>
          <w:tcPr>
            <w:tcW w:w="8389" w:type="dxa"/>
          </w:tcPr>
          <w:p w14:paraId="553DAE3A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Есть</w:t>
            </w:r>
            <w:r w:rsidRPr="00FF61B0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</w:t>
            </w:r>
            <w:r w:rsidRPr="00FF61B0">
              <w:rPr>
                <w:rFonts w:ascii="Times New Roman" w:eastAsia="Times New Roman" w:hAnsi="Times New Roman" w:cs="Times New Roman"/>
                <w:spacing w:val="3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Вас</w:t>
            </w:r>
            <w:r w:rsidRPr="00FF61B0">
              <w:rPr>
                <w:rFonts w:ascii="Times New Roman" w:eastAsia="Times New Roman" w:hAnsi="Times New Roman" w:cs="Times New Roman"/>
                <w:spacing w:val="3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доступ</w:t>
            </w:r>
            <w:r w:rsidRPr="00FF61B0">
              <w:rPr>
                <w:rFonts w:ascii="Times New Roman" w:eastAsia="Times New Roman" w:hAnsi="Times New Roman" w:cs="Times New Roman"/>
                <w:spacing w:val="3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через</w:t>
            </w:r>
            <w:r w:rsidRPr="00FF61B0">
              <w:rPr>
                <w:rFonts w:ascii="Times New Roman" w:eastAsia="Times New Roman" w:hAnsi="Times New Roman" w:cs="Times New Roman"/>
                <w:spacing w:val="39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электронную</w:t>
            </w:r>
            <w:r w:rsidRPr="00FF61B0">
              <w:rPr>
                <w:rFonts w:ascii="Times New Roman" w:eastAsia="Times New Roman" w:hAnsi="Times New Roman" w:cs="Times New Roman"/>
                <w:spacing w:val="37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информационно-образовательную</w:t>
            </w:r>
            <w:r w:rsidRPr="00FF61B0">
              <w:rPr>
                <w:rFonts w:ascii="Times New Roman" w:eastAsia="Times New Roman" w:hAnsi="Times New Roman" w:cs="Times New Roman"/>
                <w:spacing w:val="39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среду</w:t>
            </w:r>
            <w:r w:rsidRPr="00FF61B0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университета</w:t>
            </w:r>
            <w:r w:rsidRPr="00FF61B0">
              <w:rPr>
                <w:rFonts w:ascii="Times New Roman" w:eastAsia="Times New Roman" w:hAnsi="Times New Roman" w:cs="Times New Roman"/>
                <w:spacing w:val="3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к:</w:t>
            </w:r>
          </w:p>
        </w:tc>
        <w:tc>
          <w:tcPr>
            <w:tcW w:w="2448" w:type="dxa"/>
          </w:tcPr>
          <w:p w14:paraId="3A51D8D0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70F7730F" w14:textId="77777777" w:rsidR="00FF61B0" w:rsidRPr="00FF61B0" w:rsidRDefault="00FF61B0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05FBEF" w14:textId="77777777" w:rsidR="00FF61B0" w:rsidRPr="00FF61B0" w:rsidRDefault="00FF61B0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FF61B0" w:rsidRPr="00FF61B0" w14:paraId="3B3AAA1A" w14:textId="77777777" w:rsidTr="00134BDB">
        <w:tc>
          <w:tcPr>
            <w:tcW w:w="691" w:type="dxa"/>
            <w:vMerge/>
          </w:tcPr>
          <w:p w14:paraId="4DBCEAA1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638207DD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учебным планам</w:t>
            </w:r>
          </w:p>
        </w:tc>
        <w:tc>
          <w:tcPr>
            <w:tcW w:w="2448" w:type="dxa"/>
          </w:tcPr>
          <w:p w14:paraId="0E74A046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2B3561FE" w14:textId="43A38A81" w:rsidR="00FF61B0" w:rsidRPr="00FF61B0" w:rsidRDefault="009126AA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FD0878" w14:textId="7DD44CE2" w:rsidR="00FF61B0" w:rsidRPr="00FF61B0" w:rsidRDefault="00A421C7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FF61B0" w:rsidRPr="00FF61B0" w14:paraId="023B103D" w14:textId="77777777" w:rsidTr="00134BDB">
        <w:tc>
          <w:tcPr>
            <w:tcW w:w="691" w:type="dxa"/>
            <w:vMerge/>
          </w:tcPr>
          <w:p w14:paraId="549C7E5C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2A8843D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5E5D274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3CC7921E" w14:textId="74055139" w:rsidR="00FF61B0" w:rsidRPr="00FF61B0" w:rsidRDefault="009126AA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3D6AE7" w14:textId="549664B9" w:rsidR="00FF61B0" w:rsidRPr="00FF61B0" w:rsidRDefault="00A421C7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FF61B0" w:rsidRPr="00FF61B0" w14:paraId="4768D2AB" w14:textId="77777777" w:rsidTr="00134BDB">
        <w:tc>
          <w:tcPr>
            <w:tcW w:w="691" w:type="dxa"/>
            <w:vMerge/>
          </w:tcPr>
          <w:p w14:paraId="2EEAB25A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7CC8F764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44C7C039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3E261F27" w14:textId="4CC98068" w:rsidR="00FF61B0" w:rsidRPr="00FF61B0" w:rsidRDefault="009126AA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85E9D7" w14:textId="3B60BE9E" w:rsidR="00FF61B0" w:rsidRPr="00FF61B0" w:rsidRDefault="00A421C7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FF61B0" w:rsidRPr="00FF61B0" w14:paraId="016C1EE7" w14:textId="77777777" w:rsidTr="00134BDB">
        <w:tc>
          <w:tcPr>
            <w:tcW w:w="691" w:type="dxa"/>
            <w:vMerge/>
          </w:tcPr>
          <w:p w14:paraId="1B66C3BD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06FE66D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FE7C959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2A244ECC" w14:textId="694FEB1F" w:rsidR="00FF61B0" w:rsidRPr="00FF61B0" w:rsidRDefault="009126AA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EFBE80" w14:textId="097D9050" w:rsidR="00FF61B0" w:rsidRPr="00FF61B0" w:rsidRDefault="00A421C7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FF61B0" w:rsidRPr="00FF61B0" w14:paraId="14894CF3" w14:textId="77777777" w:rsidTr="00134BDB">
        <w:tc>
          <w:tcPr>
            <w:tcW w:w="691" w:type="dxa"/>
            <w:vMerge/>
          </w:tcPr>
          <w:p w14:paraId="2BEA34B3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52F47405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0713C39E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1C442D76" w14:textId="061B558B" w:rsidR="00FF61B0" w:rsidRPr="00FF61B0" w:rsidRDefault="009126AA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90D005" w14:textId="68787E1A" w:rsidR="00FF61B0" w:rsidRPr="00FF61B0" w:rsidRDefault="00A421C7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FF61B0" w:rsidRPr="00FF61B0" w14:paraId="1C31B283" w14:textId="77777777" w:rsidTr="00134BDB">
        <w:tc>
          <w:tcPr>
            <w:tcW w:w="691" w:type="dxa"/>
            <w:vMerge/>
          </w:tcPr>
          <w:p w14:paraId="7259C6F0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931DC05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8D2AF52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159C87E0" w14:textId="61AD6E5D" w:rsidR="00FF61B0" w:rsidRPr="00FF61B0" w:rsidRDefault="009126AA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1560DC" w14:textId="718AA6A0" w:rsidR="00FF61B0" w:rsidRPr="00FF61B0" w:rsidRDefault="00A421C7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A3D35B4" w14:textId="77777777" w:rsidTr="00134BDB">
        <w:tc>
          <w:tcPr>
            <w:tcW w:w="691" w:type="dxa"/>
            <w:vMerge/>
          </w:tcPr>
          <w:p w14:paraId="399A163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675338E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электронным</w:t>
            </w:r>
            <w:r w:rsidRPr="00FF61B0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образовательным ресурсам </w:t>
            </w:r>
          </w:p>
        </w:tc>
        <w:tc>
          <w:tcPr>
            <w:tcW w:w="2448" w:type="dxa"/>
          </w:tcPr>
          <w:p w14:paraId="7EBA2E6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47944D96" w14:textId="57445F10" w:rsidR="00836265" w:rsidRPr="00FF61B0" w:rsidRDefault="009126AA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7157AC" w14:textId="48D82834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17EB0211" w14:textId="77777777" w:rsidTr="00134BDB">
        <w:tc>
          <w:tcPr>
            <w:tcW w:w="691" w:type="dxa"/>
            <w:vMerge/>
          </w:tcPr>
          <w:p w14:paraId="79421A8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800623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1C5BD2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59F6C99A" w14:textId="74FFC38C" w:rsidR="00836265" w:rsidRPr="00FF61B0" w:rsidRDefault="009126AA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A0EE83" w14:textId="278B2743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6EBF4B12" w14:textId="77777777" w:rsidTr="00134BDB">
        <w:tc>
          <w:tcPr>
            <w:tcW w:w="691" w:type="dxa"/>
            <w:vMerge/>
          </w:tcPr>
          <w:p w14:paraId="2DBAFE0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79AF05D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4A7FD9A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25CDBFB3" w14:textId="5A7D0309" w:rsidR="00836265" w:rsidRPr="00FF61B0" w:rsidRDefault="009126AA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3FFC4F" w14:textId="08355474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0F1BAFB1" w14:textId="77777777" w:rsidTr="00134BDB">
        <w:tc>
          <w:tcPr>
            <w:tcW w:w="691" w:type="dxa"/>
            <w:vMerge/>
          </w:tcPr>
          <w:p w14:paraId="3BAFF2B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7FF360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4C801A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47F376F2" w14:textId="08EA5640" w:rsidR="00836265" w:rsidRPr="00FF61B0" w:rsidRDefault="009126AA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270C9C" w14:textId="00F5A66F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311A5EF0" w14:textId="77777777" w:rsidTr="00134BDB">
        <w:tc>
          <w:tcPr>
            <w:tcW w:w="691" w:type="dxa"/>
            <w:vMerge/>
          </w:tcPr>
          <w:p w14:paraId="342FC5C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27C46BF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356FC84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1C6390A2" w14:textId="08054F00" w:rsidR="00836265" w:rsidRPr="00FF61B0" w:rsidRDefault="009126AA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B050D9" w14:textId="743049E5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09A9F69C" w14:textId="77777777" w:rsidTr="00134BDB">
        <w:tc>
          <w:tcPr>
            <w:tcW w:w="691" w:type="dxa"/>
            <w:vMerge/>
          </w:tcPr>
          <w:p w14:paraId="5BB8E95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FDB90E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551FA6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34FF31A2" w14:textId="4EB45D7C" w:rsidR="00836265" w:rsidRPr="00FF61B0" w:rsidRDefault="009126AA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1FD7E3" w14:textId="7B8FD2DE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16999B2D" w14:textId="77777777" w:rsidTr="00134BDB">
        <w:trPr>
          <w:trHeight w:val="400"/>
        </w:trPr>
        <w:tc>
          <w:tcPr>
            <w:tcW w:w="691" w:type="dxa"/>
            <w:vMerge w:val="restart"/>
          </w:tcPr>
          <w:p w14:paraId="58667BA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  <w:t>6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.</w:t>
            </w:r>
          </w:p>
        </w:tc>
        <w:tc>
          <w:tcPr>
            <w:tcW w:w="8389" w:type="dxa"/>
            <w:vMerge w:val="restart"/>
          </w:tcPr>
          <w:p w14:paraId="6EA2FD0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7DD2C2D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1988F019" w14:textId="728AF3B9" w:rsidR="00836265" w:rsidRPr="00FF61B0" w:rsidRDefault="009126AA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6FA1A9" w14:textId="2E31DC1B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5906890F" w14:textId="77777777" w:rsidTr="00134BDB">
        <w:tc>
          <w:tcPr>
            <w:tcW w:w="691" w:type="dxa"/>
            <w:vMerge/>
          </w:tcPr>
          <w:p w14:paraId="1DE2CB7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0A45DF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CB5760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387D5484" w14:textId="23F1B197" w:rsidR="00836265" w:rsidRPr="00FF61B0" w:rsidRDefault="009126AA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20165C" w14:textId="49D5B1CE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27B8664E" w14:textId="77777777" w:rsidTr="00134BDB">
        <w:tc>
          <w:tcPr>
            <w:tcW w:w="691" w:type="dxa"/>
            <w:vMerge w:val="restart"/>
          </w:tcPr>
          <w:p w14:paraId="6AC4E2C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7.</w:t>
            </w:r>
          </w:p>
        </w:tc>
        <w:tc>
          <w:tcPr>
            <w:tcW w:w="8389" w:type="dxa"/>
            <w:vMerge w:val="restart"/>
          </w:tcPr>
          <w:p w14:paraId="1E3D06C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Как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часто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пользуетесь</w:t>
            </w:r>
            <w:r w:rsidRPr="00FF61B0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сайтом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университета?</w:t>
            </w:r>
          </w:p>
        </w:tc>
        <w:tc>
          <w:tcPr>
            <w:tcW w:w="2448" w:type="dxa"/>
          </w:tcPr>
          <w:p w14:paraId="263A889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Постоянно</w:t>
            </w:r>
          </w:p>
        </w:tc>
        <w:tc>
          <w:tcPr>
            <w:tcW w:w="1744" w:type="dxa"/>
          </w:tcPr>
          <w:p w14:paraId="2E95EEF4" w14:textId="303D25A9" w:rsidR="00836265" w:rsidRPr="00FF61B0" w:rsidRDefault="009126AA" w:rsidP="009126AA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FCDD08" w14:textId="05F8B567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94.2</w:t>
            </w:r>
          </w:p>
        </w:tc>
      </w:tr>
      <w:tr w:rsidR="00836265" w:rsidRPr="00FF61B0" w14:paraId="53A37A1B" w14:textId="77777777" w:rsidTr="00134BDB">
        <w:tc>
          <w:tcPr>
            <w:tcW w:w="691" w:type="dxa"/>
            <w:vMerge/>
          </w:tcPr>
          <w:p w14:paraId="6839957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4284CA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9125D2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Часто</w:t>
            </w:r>
          </w:p>
        </w:tc>
        <w:tc>
          <w:tcPr>
            <w:tcW w:w="1744" w:type="dxa"/>
          </w:tcPr>
          <w:p w14:paraId="708C152D" w14:textId="34DA82A9" w:rsidR="00836265" w:rsidRPr="00FF61B0" w:rsidRDefault="009126AA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155D27" w14:textId="2ABB0604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5.1</w:t>
            </w:r>
          </w:p>
        </w:tc>
      </w:tr>
      <w:tr w:rsidR="00836265" w:rsidRPr="00FF61B0" w14:paraId="65CCA9BC" w14:textId="77777777" w:rsidTr="00134BDB">
        <w:tc>
          <w:tcPr>
            <w:tcW w:w="691" w:type="dxa"/>
            <w:vMerge/>
          </w:tcPr>
          <w:p w14:paraId="41904EF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831A4C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38A703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Редко</w:t>
            </w:r>
          </w:p>
        </w:tc>
        <w:tc>
          <w:tcPr>
            <w:tcW w:w="1744" w:type="dxa"/>
          </w:tcPr>
          <w:p w14:paraId="70FF70E6" w14:textId="3DD36510" w:rsidR="00836265" w:rsidRPr="00FF61B0" w:rsidRDefault="009126AA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9B2AFB" w14:textId="0CB3597D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0.7</w:t>
            </w:r>
          </w:p>
        </w:tc>
      </w:tr>
      <w:tr w:rsidR="00836265" w:rsidRPr="00FF61B0" w14:paraId="4A072A86" w14:textId="77777777" w:rsidTr="00134BDB">
        <w:tc>
          <w:tcPr>
            <w:tcW w:w="691" w:type="dxa"/>
            <w:vMerge/>
          </w:tcPr>
          <w:p w14:paraId="7798873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188DEE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ADB9F6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 пользуюсь вообще</w:t>
            </w:r>
          </w:p>
        </w:tc>
        <w:tc>
          <w:tcPr>
            <w:tcW w:w="1744" w:type="dxa"/>
          </w:tcPr>
          <w:p w14:paraId="06800732" w14:textId="71D8DE37" w:rsidR="00836265" w:rsidRPr="00FF61B0" w:rsidRDefault="009126AA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A0C088" w14:textId="63E2A303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3F51E8AC" w14:textId="77777777" w:rsidTr="00134BDB">
        <w:tc>
          <w:tcPr>
            <w:tcW w:w="691" w:type="dxa"/>
            <w:vMerge w:val="restart"/>
          </w:tcPr>
          <w:p w14:paraId="0FF7401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8.</w:t>
            </w:r>
          </w:p>
        </w:tc>
        <w:tc>
          <w:tcPr>
            <w:tcW w:w="8389" w:type="dxa"/>
            <w:vMerge w:val="restart"/>
          </w:tcPr>
          <w:p w14:paraId="1B63151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какой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степени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компьютерным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программным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обеспечением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учебного 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процесса?</w:t>
            </w:r>
          </w:p>
        </w:tc>
        <w:tc>
          <w:tcPr>
            <w:tcW w:w="2448" w:type="dxa"/>
          </w:tcPr>
          <w:p w14:paraId="432CDF8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2B894060" w14:textId="0DBC54FC" w:rsidR="00836265" w:rsidRPr="00FF61B0" w:rsidRDefault="009126AA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776B08" w14:textId="501521F1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97.8</w:t>
            </w:r>
          </w:p>
        </w:tc>
      </w:tr>
      <w:tr w:rsidR="00836265" w:rsidRPr="00FF61B0" w14:paraId="508CE19B" w14:textId="77777777" w:rsidTr="00134BDB">
        <w:tc>
          <w:tcPr>
            <w:tcW w:w="691" w:type="dxa"/>
            <w:vMerge/>
          </w:tcPr>
          <w:p w14:paraId="4457F55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D6CB35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E28360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77AD2093" w14:textId="25ED2691" w:rsidR="00836265" w:rsidRPr="00FF61B0" w:rsidRDefault="009126AA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C7A189" w14:textId="772E127C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2.2</w:t>
            </w:r>
          </w:p>
        </w:tc>
      </w:tr>
      <w:tr w:rsidR="00836265" w:rsidRPr="00FF61B0" w14:paraId="30BD8BA9" w14:textId="77777777" w:rsidTr="00134BDB">
        <w:tc>
          <w:tcPr>
            <w:tcW w:w="691" w:type="dxa"/>
            <w:vMerge/>
          </w:tcPr>
          <w:p w14:paraId="47B7D32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22D0CF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557FCC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5B8876D1" w14:textId="01E78930" w:rsidR="00836265" w:rsidRPr="00FF61B0" w:rsidRDefault="009126AA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430FB0" w14:textId="3D88197B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63963A9D" w14:textId="77777777" w:rsidTr="00134BDB">
        <w:tc>
          <w:tcPr>
            <w:tcW w:w="691" w:type="dxa"/>
            <w:vMerge/>
          </w:tcPr>
          <w:p w14:paraId="72A3992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9364C7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31F99F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6E6174EF" w14:textId="2A86A2CC" w:rsidR="00836265" w:rsidRPr="00FF61B0" w:rsidRDefault="009126AA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CFF27C" w14:textId="29465608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62ECC7E2" w14:textId="77777777" w:rsidTr="00134BDB">
        <w:tc>
          <w:tcPr>
            <w:tcW w:w="691" w:type="dxa"/>
            <w:vMerge/>
          </w:tcPr>
          <w:p w14:paraId="1553826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FBDD24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038BE1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4BE253F3" w14:textId="0A2033F9" w:rsidR="00836265" w:rsidRPr="00FF61B0" w:rsidRDefault="009126AA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BB5D08" w14:textId="0A5F3C4A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10DB3B54" w14:textId="77777777" w:rsidTr="00134BDB">
        <w:tc>
          <w:tcPr>
            <w:tcW w:w="691" w:type="dxa"/>
            <w:vMerge w:val="restart"/>
          </w:tcPr>
          <w:p w14:paraId="30BD09F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9.</w:t>
            </w:r>
          </w:p>
        </w:tc>
        <w:tc>
          <w:tcPr>
            <w:tcW w:w="8389" w:type="dxa"/>
            <w:vMerge w:val="restart"/>
          </w:tcPr>
          <w:p w14:paraId="5F34DD1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FF61B0">
              <w:rPr>
                <w:rFonts w:ascii="Times New Roman" w:eastAsia="Times New Roman" w:hAnsi="Times New Roman" w:cs="Times New Roman"/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работой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библиотеки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читальных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залов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университета?</w:t>
            </w:r>
          </w:p>
        </w:tc>
        <w:tc>
          <w:tcPr>
            <w:tcW w:w="2448" w:type="dxa"/>
          </w:tcPr>
          <w:p w14:paraId="0A11AAD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62D3055E" w14:textId="71A33D1D" w:rsidR="00836265" w:rsidRPr="00FF61B0" w:rsidRDefault="009126AA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81C123" w14:textId="0F537234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6CC26F01" w14:textId="77777777" w:rsidTr="00134BDB">
        <w:tc>
          <w:tcPr>
            <w:tcW w:w="691" w:type="dxa"/>
            <w:vMerge/>
          </w:tcPr>
          <w:p w14:paraId="457FB04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E9B48F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64A56F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5CF7F10A" w14:textId="1E6C74C7" w:rsidR="00836265" w:rsidRPr="00FF61B0" w:rsidRDefault="009126AA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E6F143" w14:textId="0F50E66C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43ED8D4" w14:textId="77777777" w:rsidTr="00134BDB">
        <w:tc>
          <w:tcPr>
            <w:tcW w:w="691" w:type="dxa"/>
            <w:vMerge/>
          </w:tcPr>
          <w:p w14:paraId="7A29672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166613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FAD2B9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16D1B50" w14:textId="20690CFF" w:rsidR="00836265" w:rsidRPr="00FF61B0" w:rsidRDefault="009126AA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BDAA66" w14:textId="2DA4732F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7EE3597B" w14:textId="77777777" w:rsidTr="00134BDB">
        <w:tc>
          <w:tcPr>
            <w:tcW w:w="691" w:type="dxa"/>
            <w:vMerge/>
          </w:tcPr>
          <w:p w14:paraId="0A112BB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FC5BD4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FFB2B6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11BDDE40" w14:textId="79245A91" w:rsidR="00836265" w:rsidRPr="00FF61B0" w:rsidRDefault="009126AA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03F539" w14:textId="18E3A386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346C6B83" w14:textId="77777777" w:rsidTr="00134BDB">
        <w:tc>
          <w:tcPr>
            <w:tcW w:w="691" w:type="dxa"/>
            <w:vMerge/>
          </w:tcPr>
          <w:p w14:paraId="72ECB25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D830B7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75C06A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1077616D" w14:textId="02B354E8" w:rsidR="00836265" w:rsidRPr="00FF61B0" w:rsidRDefault="009126AA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E14DA4" w14:textId="70051029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08BA0334" w14:textId="77777777" w:rsidTr="00134BDB">
        <w:tc>
          <w:tcPr>
            <w:tcW w:w="691" w:type="dxa"/>
            <w:vMerge w:val="restart"/>
          </w:tcPr>
          <w:p w14:paraId="3E655FC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10.</w:t>
            </w:r>
          </w:p>
        </w:tc>
        <w:tc>
          <w:tcPr>
            <w:tcW w:w="8389" w:type="dxa"/>
            <w:vMerge w:val="restart"/>
          </w:tcPr>
          <w:p w14:paraId="5217167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rFonts w:ascii="Times New Roman" w:eastAsia="Times New Roman" w:hAnsi="Times New Roman" w:cs="Times New Roman"/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какой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степени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обеспеченностью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учебной</w:t>
            </w:r>
            <w:r w:rsidRPr="00FF61B0">
              <w:rPr>
                <w:rFonts w:ascii="Times New Roman" w:eastAsia="Times New Roman" w:hAnsi="Times New Roman" w:cs="Times New Roman"/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учебно-методической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литературой?</w:t>
            </w:r>
          </w:p>
        </w:tc>
        <w:tc>
          <w:tcPr>
            <w:tcW w:w="2448" w:type="dxa"/>
          </w:tcPr>
          <w:p w14:paraId="5AC5217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57A22E25" w14:textId="29136401" w:rsidR="00836265" w:rsidRPr="00FF61B0" w:rsidRDefault="009126AA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D11FB5" w14:textId="08437549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2A1F7CC7" w14:textId="77777777" w:rsidTr="00134BDB">
        <w:tc>
          <w:tcPr>
            <w:tcW w:w="691" w:type="dxa"/>
            <w:vMerge/>
          </w:tcPr>
          <w:p w14:paraId="631987F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5817FF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4172F4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787C8223" w14:textId="67F04BCF" w:rsidR="00836265" w:rsidRPr="00FF61B0" w:rsidRDefault="009126AA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997B63" w14:textId="1EF71902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7F5CE824" w14:textId="77777777" w:rsidTr="00134BDB">
        <w:tc>
          <w:tcPr>
            <w:tcW w:w="691" w:type="dxa"/>
            <w:vMerge/>
          </w:tcPr>
          <w:p w14:paraId="1502A2C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12B86E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DE256B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0F261A7B" w14:textId="08992F0D" w:rsidR="00836265" w:rsidRPr="00FF61B0" w:rsidRDefault="009126AA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D28C4B" w14:textId="08873101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4203EEB7" w14:textId="77777777" w:rsidTr="00134BDB">
        <w:tc>
          <w:tcPr>
            <w:tcW w:w="691" w:type="dxa"/>
            <w:vMerge/>
          </w:tcPr>
          <w:p w14:paraId="2A42B78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C88431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2836D6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3709C9C9" w14:textId="77AEB9F2" w:rsidR="00836265" w:rsidRPr="00FF61B0" w:rsidRDefault="009126AA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8F001C" w14:textId="456FAD95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0CD82826" w14:textId="77777777" w:rsidTr="00134BDB">
        <w:tc>
          <w:tcPr>
            <w:tcW w:w="691" w:type="dxa"/>
            <w:vMerge/>
          </w:tcPr>
          <w:p w14:paraId="2BE9B35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F9176F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A8E506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50AE60DE" w14:textId="052069E9" w:rsidR="00836265" w:rsidRPr="00FF61B0" w:rsidRDefault="009126AA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C7175D" w14:textId="68630C23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2A9FE322" w14:textId="77777777" w:rsidTr="00134BDB">
        <w:tc>
          <w:tcPr>
            <w:tcW w:w="691" w:type="dxa"/>
            <w:vMerge w:val="restart"/>
          </w:tcPr>
          <w:p w14:paraId="5B88F9B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11.</w:t>
            </w:r>
          </w:p>
        </w:tc>
        <w:tc>
          <w:tcPr>
            <w:tcW w:w="8389" w:type="dxa"/>
            <w:vMerge w:val="restart"/>
          </w:tcPr>
          <w:p w14:paraId="30E0DF5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какой</w:t>
            </w:r>
            <w:r w:rsidRPr="00FF61B0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степени</w:t>
            </w:r>
            <w:r w:rsidRPr="00FF61B0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условиями</w:t>
            </w:r>
            <w:r w:rsidRPr="00FF61B0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для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занятий</w:t>
            </w:r>
            <w:r w:rsidRPr="00FF61B0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дисциплинам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физической</w:t>
            </w:r>
            <w:r w:rsidRPr="00FF61B0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культуры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и 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спорта?</w:t>
            </w:r>
          </w:p>
        </w:tc>
        <w:tc>
          <w:tcPr>
            <w:tcW w:w="2448" w:type="dxa"/>
          </w:tcPr>
          <w:p w14:paraId="3DE5AC4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2F0E1FAB" w14:textId="228C3FA1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E1A5BB" w14:textId="7F87BC6E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270F9B51" w14:textId="77777777" w:rsidTr="00134BDB">
        <w:tc>
          <w:tcPr>
            <w:tcW w:w="691" w:type="dxa"/>
            <w:vMerge/>
          </w:tcPr>
          <w:p w14:paraId="52D94DE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58EFD8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9A1C12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1D7B87D4" w14:textId="169D7E61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168C43" w14:textId="1554D3A1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3C86E0BF" w14:textId="77777777" w:rsidTr="00134BDB">
        <w:tc>
          <w:tcPr>
            <w:tcW w:w="691" w:type="dxa"/>
            <w:vMerge/>
          </w:tcPr>
          <w:p w14:paraId="1CC6360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B12E4C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EDFC8B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0A24CCB6" w14:textId="330601E4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CE119F" w14:textId="72479124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D430DF3" w14:textId="77777777" w:rsidTr="00134BDB">
        <w:tc>
          <w:tcPr>
            <w:tcW w:w="691" w:type="dxa"/>
            <w:vMerge/>
          </w:tcPr>
          <w:p w14:paraId="1D68CD0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88DCCD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2F7813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7C25B8AE" w14:textId="08835994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2ADBE7" w14:textId="3E98011F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02BAB03A" w14:textId="77777777" w:rsidTr="00134BDB">
        <w:tc>
          <w:tcPr>
            <w:tcW w:w="691" w:type="dxa"/>
            <w:vMerge/>
          </w:tcPr>
          <w:p w14:paraId="707B05B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A97CAB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C4800E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21588461" w14:textId="32103CC3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DB2F84" w14:textId="686FE397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74FFE4D7" w14:textId="77777777" w:rsidTr="00134BDB">
        <w:tc>
          <w:tcPr>
            <w:tcW w:w="691" w:type="dxa"/>
            <w:vMerge w:val="restart"/>
          </w:tcPr>
          <w:p w14:paraId="4F07494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12.</w:t>
            </w:r>
          </w:p>
        </w:tc>
        <w:tc>
          <w:tcPr>
            <w:tcW w:w="8389" w:type="dxa"/>
            <w:vMerge w:val="restart"/>
          </w:tcPr>
          <w:p w14:paraId="659423E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Оцените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условия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качество</w:t>
            </w:r>
            <w:r w:rsidRPr="00FF61B0">
              <w:rPr>
                <w:rFonts w:ascii="Times New Roman" w:eastAsia="Times New Roman" w:hAnsi="Times New Roman" w:cs="Times New Roman"/>
                <w:spacing w:val="57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питания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>вузе?</w:t>
            </w:r>
          </w:p>
        </w:tc>
        <w:tc>
          <w:tcPr>
            <w:tcW w:w="2448" w:type="dxa"/>
          </w:tcPr>
          <w:p w14:paraId="7F33563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6F7EBC37" w14:textId="36E7FC74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077427" w14:textId="2F8E2C63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3ED1272B" w14:textId="77777777" w:rsidTr="00134BDB">
        <w:tc>
          <w:tcPr>
            <w:tcW w:w="691" w:type="dxa"/>
            <w:vMerge/>
          </w:tcPr>
          <w:p w14:paraId="17FB02D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3A9D4B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5534B8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1786217D" w14:textId="7CCCBA6A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BF73FB" w14:textId="7C4996D2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2E0C1EB8" w14:textId="77777777" w:rsidTr="00134BDB">
        <w:tc>
          <w:tcPr>
            <w:tcW w:w="691" w:type="dxa"/>
            <w:vMerge/>
          </w:tcPr>
          <w:p w14:paraId="78D8854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57E84E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1BE93E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073BC40E" w14:textId="55187143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DD121A" w14:textId="2E2BF3B8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4E87F7D3" w14:textId="77777777" w:rsidTr="00134BDB">
        <w:tc>
          <w:tcPr>
            <w:tcW w:w="691" w:type="dxa"/>
            <w:vMerge/>
          </w:tcPr>
          <w:p w14:paraId="220334A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008990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4E4021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0A3017ED" w14:textId="25BE01D1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129917" w14:textId="6731B661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0FEB97AF" w14:textId="77777777" w:rsidTr="00134BDB">
        <w:tc>
          <w:tcPr>
            <w:tcW w:w="691" w:type="dxa"/>
            <w:vMerge/>
          </w:tcPr>
          <w:p w14:paraId="513B25D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52811F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D46B8B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2D28A829" w14:textId="055866AD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C7ED69" w14:textId="792E8D96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6ABA6ED1" w14:textId="77777777" w:rsidTr="00134BDB">
        <w:tc>
          <w:tcPr>
            <w:tcW w:w="691" w:type="dxa"/>
            <w:vMerge w:val="restart"/>
          </w:tcPr>
          <w:p w14:paraId="5C26D37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lastRenderedPageBreak/>
              <w:t>13.</w:t>
            </w:r>
          </w:p>
        </w:tc>
        <w:tc>
          <w:tcPr>
            <w:tcW w:w="8389" w:type="dxa"/>
            <w:vMerge w:val="restart"/>
          </w:tcPr>
          <w:p w14:paraId="588A58B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какой</w:t>
            </w:r>
            <w:r w:rsidRPr="00FF61B0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степени</w:t>
            </w:r>
            <w:r w:rsidRPr="00FF61B0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настоящее</w:t>
            </w:r>
            <w:r w:rsidRPr="00FF61B0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время</w:t>
            </w:r>
            <w:r w:rsidRPr="00FF61B0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FF61B0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возможностью</w:t>
            </w:r>
            <w:r w:rsidRPr="00FF61B0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получить</w:t>
            </w:r>
            <w:r w:rsidRPr="00FF61B0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качественную</w:t>
            </w:r>
            <w:r w:rsidRPr="00FF61B0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медицинскую помощь в вузе</w:t>
            </w:r>
            <w:r w:rsidRPr="00FF61B0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в случае </w:t>
            </w:r>
            <w:proofErr w:type="gramStart"/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необходимости ?</w:t>
            </w:r>
            <w:proofErr w:type="gramEnd"/>
          </w:p>
        </w:tc>
        <w:tc>
          <w:tcPr>
            <w:tcW w:w="2448" w:type="dxa"/>
          </w:tcPr>
          <w:p w14:paraId="4E7B177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633FEAAC" w14:textId="37511011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1ABC66" w14:textId="50CF4714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30062C75" w14:textId="77777777" w:rsidTr="00134BDB">
        <w:tc>
          <w:tcPr>
            <w:tcW w:w="691" w:type="dxa"/>
            <w:vMerge/>
          </w:tcPr>
          <w:p w14:paraId="0D3A38F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DA945C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1E6FDD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05A6234A" w14:textId="5879A8A2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A4881A" w14:textId="3A6D8D5E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24759984" w14:textId="77777777" w:rsidTr="00134BDB">
        <w:tc>
          <w:tcPr>
            <w:tcW w:w="691" w:type="dxa"/>
            <w:vMerge/>
          </w:tcPr>
          <w:p w14:paraId="77E4444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B1BD4A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5B9A62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E288C7E" w14:textId="4E474503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A2CBE9" w14:textId="17D52D30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77C88FAB" w14:textId="77777777" w:rsidTr="00134BDB">
        <w:tc>
          <w:tcPr>
            <w:tcW w:w="691" w:type="dxa"/>
            <w:vMerge/>
          </w:tcPr>
          <w:p w14:paraId="4E8F17C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28FD0F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250328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19AF319F" w14:textId="1F2F6F17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0F6CA9" w14:textId="68333C56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EBA6E01" w14:textId="77777777" w:rsidTr="00134BDB">
        <w:tc>
          <w:tcPr>
            <w:tcW w:w="691" w:type="dxa"/>
            <w:vMerge/>
          </w:tcPr>
          <w:p w14:paraId="643C921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2BEAAF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7B1C1A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295F5ADF" w14:textId="79C58784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2DEBC3" w14:textId="109EAE66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7F19248E" w14:textId="77777777" w:rsidTr="00134BDB">
        <w:tc>
          <w:tcPr>
            <w:tcW w:w="691" w:type="dxa"/>
            <w:vMerge w:val="restart"/>
          </w:tcPr>
          <w:p w14:paraId="311B183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14.</w:t>
            </w:r>
          </w:p>
        </w:tc>
        <w:tc>
          <w:tcPr>
            <w:tcW w:w="8389" w:type="dxa"/>
          </w:tcPr>
          <w:p w14:paraId="777CFFD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какой</w:t>
            </w:r>
            <w:r w:rsidRPr="00FF61B0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степени</w:t>
            </w:r>
            <w:r w:rsidRPr="00FF61B0">
              <w:rPr>
                <w:rFonts w:ascii="Times New Roman" w:eastAsia="Times New Roman" w:hAnsi="Times New Roman" w:cs="Times New Roman"/>
                <w:spacing w:val="57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настоящее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время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удовлетворены:</w:t>
            </w:r>
          </w:p>
        </w:tc>
        <w:tc>
          <w:tcPr>
            <w:tcW w:w="2448" w:type="dxa"/>
          </w:tcPr>
          <w:p w14:paraId="11700A1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123EE6C0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270C8C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836265" w:rsidRPr="00FF61B0" w14:paraId="59289D23" w14:textId="77777777" w:rsidTr="00134BDB">
        <w:tc>
          <w:tcPr>
            <w:tcW w:w="691" w:type="dxa"/>
            <w:vMerge/>
          </w:tcPr>
          <w:p w14:paraId="029C69A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458DEE2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условиями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для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проведения</w:t>
            </w:r>
            <w:r w:rsidRPr="00FF61B0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досуга</w:t>
            </w:r>
          </w:p>
        </w:tc>
        <w:tc>
          <w:tcPr>
            <w:tcW w:w="2448" w:type="dxa"/>
          </w:tcPr>
          <w:p w14:paraId="70F5463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</w:t>
            </w:r>
          </w:p>
        </w:tc>
        <w:tc>
          <w:tcPr>
            <w:tcW w:w="1744" w:type="dxa"/>
          </w:tcPr>
          <w:p w14:paraId="0C94E310" w14:textId="234828F5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D7A02C" w14:textId="672155FC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57210D2C" w14:textId="77777777" w:rsidTr="00134BDB">
        <w:tc>
          <w:tcPr>
            <w:tcW w:w="691" w:type="dxa"/>
            <w:vMerge/>
          </w:tcPr>
          <w:p w14:paraId="062129C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14D480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CD13B5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большей степени</w:t>
            </w:r>
          </w:p>
        </w:tc>
        <w:tc>
          <w:tcPr>
            <w:tcW w:w="1744" w:type="dxa"/>
          </w:tcPr>
          <w:p w14:paraId="11DE49AE" w14:textId="225815A0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BD6038" w14:textId="04ECA19B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1599C7DA" w14:textId="77777777" w:rsidTr="00134BDB">
        <w:tc>
          <w:tcPr>
            <w:tcW w:w="691" w:type="dxa"/>
            <w:vMerge/>
          </w:tcPr>
          <w:p w14:paraId="2A03401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9BF0D9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1796C7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меньшей степени</w:t>
            </w:r>
          </w:p>
        </w:tc>
        <w:tc>
          <w:tcPr>
            <w:tcW w:w="1744" w:type="dxa"/>
          </w:tcPr>
          <w:p w14:paraId="7A43E34E" w14:textId="28424DB4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7416C2" w14:textId="050070DC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75087E91" w14:textId="77777777" w:rsidTr="00134BDB">
        <w:tc>
          <w:tcPr>
            <w:tcW w:w="691" w:type="dxa"/>
            <w:vMerge/>
          </w:tcPr>
          <w:p w14:paraId="4794B29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E940DC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0E0F9E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 удовлетворен полностью</w:t>
            </w:r>
          </w:p>
        </w:tc>
        <w:tc>
          <w:tcPr>
            <w:tcW w:w="1744" w:type="dxa"/>
          </w:tcPr>
          <w:p w14:paraId="51E03417" w14:textId="12ABBD2C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3B2509" w14:textId="7CF64836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89578D6" w14:textId="77777777" w:rsidTr="00134BDB">
        <w:tc>
          <w:tcPr>
            <w:tcW w:w="691" w:type="dxa"/>
            <w:vMerge/>
          </w:tcPr>
          <w:p w14:paraId="61EC78A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47DCD7B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возможностями </w:t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>для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занятий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художественным творчеством</w:t>
            </w:r>
          </w:p>
        </w:tc>
        <w:tc>
          <w:tcPr>
            <w:tcW w:w="2448" w:type="dxa"/>
          </w:tcPr>
          <w:p w14:paraId="7E4C3A6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</w:t>
            </w:r>
          </w:p>
        </w:tc>
        <w:tc>
          <w:tcPr>
            <w:tcW w:w="1744" w:type="dxa"/>
          </w:tcPr>
          <w:p w14:paraId="4D6A7B95" w14:textId="6CCC57FE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13D315" w14:textId="0F2C406E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39B26BA4" w14:textId="77777777" w:rsidTr="00134BDB">
        <w:tc>
          <w:tcPr>
            <w:tcW w:w="691" w:type="dxa"/>
            <w:vMerge/>
          </w:tcPr>
          <w:p w14:paraId="79498A0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540F1A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784707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большей степени</w:t>
            </w:r>
          </w:p>
        </w:tc>
        <w:tc>
          <w:tcPr>
            <w:tcW w:w="1744" w:type="dxa"/>
          </w:tcPr>
          <w:p w14:paraId="2EDB26F3" w14:textId="7658AEB2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72083A" w14:textId="2FB06C4A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07CDC205" w14:textId="77777777" w:rsidTr="00134BDB">
        <w:tc>
          <w:tcPr>
            <w:tcW w:w="691" w:type="dxa"/>
            <w:vMerge/>
          </w:tcPr>
          <w:p w14:paraId="0CD852D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1EFAB6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2901E7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меньшей степени</w:t>
            </w:r>
          </w:p>
        </w:tc>
        <w:tc>
          <w:tcPr>
            <w:tcW w:w="1744" w:type="dxa"/>
          </w:tcPr>
          <w:p w14:paraId="2DEE4321" w14:textId="4332D395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9218CA" w14:textId="1E3732CB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61109181" w14:textId="77777777" w:rsidTr="00134BDB">
        <w:tc>
          <w:tcPr>
            <w:tcW w:w="691" w:type="dxa"/>
            <w:vMerge/>
          </w:tcPr>
          <w:p w14:paraId="7B98FBF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7078E9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7F54E7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 удовлетворен полностью</w:t>
            </w:r>
          </w:p>
        </w:tc>
        <w:tc>
          <w:tcPr>
            <w:tcW w:w="1744" w:type="dxa"/>
          </w:tcPr>
          <w:p w14:paraId="58D09D8C" w14:textId="0FEBCAC8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38EE08" w14:textId="46A45C67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68DDDB53" w14:textId="77777777" w:rsidTr="00134BDB">
        <w:tc>
          <w:tcPr>
            <w:tcW w:w="691" w:type="dxa"/>
            <w:vMerge/>
          </w:tcPr>
          <w:p w14:paraId="53AAF19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6002B44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мерами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социальной</w:t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поддержки</w:t>
            </w:r>
            <w:r w:rsidRPr="00FF61B0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студентов</w:t>
            </w:r>
          </w:p>
        </w:tc>
        <w:tc>
          <w:tcPr>
            <w:tcW w:w="2448" w:type="dxa"/>
          </w:tcPr>
          <w:p w14:paraId="62CBB94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</w:t>
            </w:r>
          </w:p>
        </w:tc>
        <w:tc>
          <w:tcPr>
            <w:tcW w:w="1744" w:type="dxa"/>
          </w:tcPr>
          <w:p w14:paraId="3C8FA153" w14:textId="4C0788DE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2CC065" w14:textId="62E2659F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106DF6D3" w14:textId="77777777" w:rsidTr="00134BDB">
        <w:tc>
          <w:tcPr>
            <w:tcW w:w="691" w:type="dxa"/>
            <w:vMerge/>
          </w:tcPr>
          <w:p w14:paraId="2233EA1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CA7BC7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9F5C16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большей степени</w:t>
            </w:r>
          </w:p>
        </w:tc>
        <w:tc>
          <w:tcPr>
            <w:tcW w:w="1744" w:type="dxa"/>
          </w:tcPr>
          <w:p w14:paraId="340856CB" w14:textId="581A8AFB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F67832" w14:textId="226163B3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6759666" w14:textId="77777777" w:rsidTr="00134BDB">
        <w:tc>
          <w:tcPr>
            <w:tcW w:w="691" w:type="dxa"/>
            <w:vMerge/>
          </w:tcPr>
          <w:p w14:paraId="65A2BC4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F1D5EB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4C7361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меньшей степени</w:t>
            </w:r>
          </w:p>
        </w:tc>
        <w:tc>
          <w:tcPr>
            <w:tcW w:w="1744" w:type="dxa"/>
          </w:tcPr>
          <w:p w14:paraId="39723518" w14:textId="0D52B353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6BAA6A" w14:textId="0D3A82D4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7FCF40EB" w14:textId="77777777" w:rsidTr="00134BDB">
        <w:tc>
          <w:tcPr>
            <w:tcW w:w="691" w:type="dxa"/>
            <w:vMerge/>
          </w:tcPr>
          <w:p w14:paraId="7817A47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E0E3CA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339CC9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 удовлетворен полностью</w:t>
            </w:r>
          </w:p>
        </w:tc>
        <w:tc>
          <w:tcPr>
            <w:tcW w:w="1744" w:type="dxa"/>
          </w:tcPr>
          <w:p w14:paraId="1B6A118D" w14:textId="38B63F75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300226" w14:textId="18B9A65B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76E572FE" w14:textId="77777777" w:rsidTr="00134BDB">
        <w:tc>
          <w:tcPr>
            <w:tcW w:w="691" w:type="dxa"/>
            <w:vMerge/>
          </w:tcPr>
          <w:p w14:paraId="4CFA84C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41C3FD6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Доступна</w:t>
            </w:r>
            <w:r w:rsidRPr="00FF61B0">
              <w:rPr>
                <w:rFonts w:ascii="Times New Roman" w:eastAsia="Times New Roman" w:hAnsi="Times New Roman" w:cs="Times New Roman"/>
                <w:spacing w:val="-6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для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студентов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база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отдыха</w:t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вуза?</w:t>
            </w:r>
          </w:p>
        </w:tc>
        <w:tc>
          <w:tcPr>
            <w:tcW w:w="2448" w:type="dxa"/>
          </w:tcPr>
          <w:p w14:paraId="16DCA2E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да</w:t>
            </w:r>
          </w:p>
        </w:tc>
        <w:tc>
          <w:tcPr>
            <w:tcW w:w="1744" w:type="dxa"/>
          </w:tcPr>
          <w:p w14:paraId="2962F70D" w14:textId="069BF11E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AC73DB" w14:textId="54CF6736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5213C42E" w14:textId="77777777" w:rsidTr="00134BDB">
        <w:tc>
          <w:tcPr>
            <w:tcW w:w="691" w:type="dxa"/>
            <w:vMerge/>
          </w:tcPr>
          <w:p w14:paraId="5B7983B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FBDFC3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68268F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нет</w:t>
            </w:r>
          </w:p>
        </w:tc>
        <w:tc>
          <w:tcPr>
            <w:tcW w:w="1744" w:type="dxa"/>
          </w:tcPr>
          <w:p w14:paraId="24014CB5" w14:textId="277DC3B9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E87D17" w14:textId="33B76FCA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6287905" w14:textId="77777777" w:rsidTr="00134BDB">
        <w:tc>
          <w:tcPr>
            <w:tcW w:w="691" w:type="dxa"/>
            <w:vMerge/>
          </w:tcPr>
          <w:p w14:paraId="5B59F6F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564754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9F37E2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2D3A9C52" w14:textId="1ECA500C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8BB195" w14:textId="1F4864D0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7C6D0672" w14:textId="77777777" w:rsidTr="00134BDB">
        <w:tc>
          <w:tcPr>
            <w:tcW w:w="691" w:type="dxa"/>
            <w:vMerge w:val="restart"/>
          </w:tcPr>
          <w:p w14:paraId="69B7912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15.</w:t>
            </w:r>
          </w:p>
        </w:tc>
        <w:tc>
          <w:tcPr>
            <w:tcW w:w="8389" w:type="dxa"/>
            <w:vMerge w:val="restart"/>
          </w:tcPr>
          <w:p w14:paraId="4247706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49B13D2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2F849B93" w14:textId="126DF77A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512109" w14:textId="038CC786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179C240C" w14:textId="77777777" w:rsidTr="00134BDB">
        <w:tc>
          <w:tcPr>
            <w:tcW w:w="691" w:type="dxa"/>
            <w:vMerge/>
          </w:tcPr>
          <w:p w14:paraId="7D9D3BB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40A03C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F409B3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4C8FCC0C" w14:textId="1FBBC975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93C93E" w14:textId="4ACF242A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23E576F" w14:textId="77777777" w:rsidTr="00134BDB">
        <w:tc>
          <w:tcPr>
            <w:tcW w:w="691" w:type="dxa"/>
            <w:vMerge/>
          </w:tcPr>
          <w:p w14:paraId="5C1F8FA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1D651A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607740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 нас их нет</w:t>
            </w:r>
          </w:p>
        </w:tc>
        <w:tc>
          <w:tcPr>
            <w:tcW w:w="1744" w:type="dxa"/>
          </w:tcPr>
          <w:p w14:paraId="76FAC36C" w14:textId="022C4195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27FDC0" w14:textId="07AB39DA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682FB534" w14:textId="77777777" w:rsidTr="00134BDB">
        <w:tc>
          <w:tcPr>
            <w:tcW w:w="691" w:type="dxa"/>
            <w:vMerge/>
          </w:tcPr>
          <w:p w14:paraId="3CAD2F5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AFEEE2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103598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Я о них не знаю</w:t>
            </w:r>
          </w:p>
        </w:tc>
        <w:tc>
          <w:tcPr>
            <w:tcW w:w="1744" w:type="dxa"/>
          </w:tcPr>
          <w:p w14:paraId="788EB0E9" w14:textId="76DCADD1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25DA2D" w14:textId="4ED70476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9057B8E" w14:textId="77777777" w:rsidTr="00134BDB">
        <w:tc>
          <w:tcPr>
            <w:tcW w:w="691" w:type="dxa"/>
            <w:vMerge/>
          </w:tcPr>
          <w:p w14:paraId="0947895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86BEB2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F29F5C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07C62092" w14:textId="0B053014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DC35B6" w14:textId="29D2F969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05300702" w14:textId="77777777" w:rsidTr="00134BDB">
        <w:tc>
          <w:tcPr>
            <w:tcW w:w="691" w:type="dxa"/>
            <w:vMerge w:val="restart"/>
          </w:tcPr>
          <w:p w14:paraId="4261DAC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16.</w:t>
            </w:r>
          </w:p>
        </w:tc>
        <w:tc>
          <w:tcPr>
            <w:tcW w:w="8389" w:type="dxa"/>
            <w:vMerge w:val="restart"/>
          </w:tcPr>
          <w:p w14:paraId="3F12656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3FC9C05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39E5B1B6" w14:textId="2B7EA4AA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DF6B9C" w14:textId="30CACA37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26499E44" w14:textId="77777777" w:rsidTr="00134BDB">
        <w:tc>
          <w:tcPr>
            <w:tcW w:w="691" w:type="dxa"/>
            <w:vMerge/>
          </w:tcPr>
          <w:p w14:paraId="1E89883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D3B20B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063B11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0B8D0B82" w14:textId="347FD4F1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FF3965" w14:textId="6EBC6D3B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0A8E05BA" w14:textId="77777777" w:rsidTr="00134BDB">
        <w:tc>
          <w:tcPr>
            <w:tcW w:w="691" w:type="dxa"/>
            <w:vMerge w:val="restart"/>
          </w:tcPr>
          <w:p w14:paraId="7149654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17.</w:t>
            </w:r>
          </w:p>
        </w:tc>
        <w:tc>
          <w:tcPr>
            <w:tcW w:w="8389" w:type="dxa"/>
            <w:vMerge w:val="restart"/>
          </w:tcPr>
          <w:p w14:paraId="27C0299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Как</w:t>
            </w:r>
            <w:r w:rsidRPr="00FF61B0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полагаете,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созданы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университете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для</w:t>
            </w:r>
            <w:r w:rsidRPr="00FF61B0">
              <w:rPr>
                <w:rFonts w:ascii="Times New Roman" w:eastAsia="Times New Roman" w:hAnsi="Times New Roman" w:cs="Times New Roman"/>
                <w:spacing w:val="-6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инвалидов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лиц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</w:t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ограниченными</w:t>
            </w:r>
            <w:r w:rsidRPr="00FF61B0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12077D6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446307E6" w14:textId="237D471A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32EBD5" w14:textId="6D87AC8A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743C92D9" w14:textId="77777777" w:rsidTr="00134BDB">
        <w:tc>
          <w:tcPr>
            <w:tcW w:w="691" w:type="dxa"/>
            <w:vMerge/>
          </w:tcPr>
          <w:p w14:paraId="057E5EA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C01FB5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3142E2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483C013C" w14:textId="181D76BC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083DED" w14:textId="08F3228C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0693659D" w14:textId="77777777" w:rsidTr="00134BDB">
        <w:tc>
          <w:tcPr>
            <w:tcW w:w="691" w:type="dxa"/>
            <w:vMerge/>
          </w:tcPr>
          <w:p w14:paraId="52DA824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3C5740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9000E6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42353632" w14:textId="3D60BCF3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6CFF86" w14:textId="72810470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0F1173BA" w14:textId="77777777" w:rsidTr="00134BDB">
        <w:tc>
          <w:tcPr>
            <w:tcW w:w="691" w:type="dxa"/>
            <w:vMerge/>
          </w:tcPr>
          <w:p w14:paraId="5FADF8C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02D9B5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0AE646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1D4DA10D" w14:textId="433D8806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2831F6" w14:textId="5A9423A3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07656B66" w14:textId="77777777" w:rsidTr="00134BDB">
        <w:tc>
          <w:tcPr>
            <w:tcW w:w="691" w:type="dxa"/>
            <w:vMerge w:val="restart"/>
          </w:tcPr>
          <w:p w14:paraId="2B91536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18.</w:t>
            </w:r>
          </w:p>
        </w:tc>
        <w:tc>
          <w:tcPr>
            <w:tcW w:w="8389" w:type="dxa"/>
          </w:tcPr>
          <w:p w14:paraId="01387B8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Насколько</w:t>
            </w:r>
            <w:r w:rsidRPr="00FF61B0">
              <w:rPr>
                <w:rFonts w:ascii="Times New Roman" w:eastAsia="Times New Roman" w:hAnsi="Times New Roman" w:cs="Times New Roman"/>
                <w:spacing w:val="-6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доброжелательностью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вежливостью различных категорий профессорско- преподавательского состава, оказывающих образовательные услуги?</w:t>
            </w:r>
          </w:p>
        </w:tc>
        <w:tc>
          <w:tcPr>
            <w:tcW w:w="2448" w:type="dxa"/>
          </w:tcPr>
          <w:p w14:paraId="6EE84C0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60B97BCA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CED245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836265" w:rsidRPr="00FF61B0" w14:paraId="0D5928EF" w14:textId="77777777" w:rsidTr="00134BDB">
        <w:tc>
          <w:tcPr>
            <w:tcW w:w="691" w:type="dxa"/>
            <w:vMerge/>
          </w:tcPr>
          <w:p w14:paraId="58D5E2B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2067B5A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Декан факультета</w:t>
            </w:r>
          </w:p>
        </w:tc>
        <w:tc>
          <w:tcPr>
            <w:tcW w:w="2448" w:type="dxa"/>
          </w:tcPr>
          <w:p w14:paraId="45B1082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удовлетворен </w:t>
            </w:r>
          </w:p>
        </w:tc>
        <w:tc>
          <w:tcPr>
            <w:tcW w:w="1744" w:type="dxa"/>
          </w:tcPr>
          <w:p w14:paraId="3392D8B9" w14:textId="5A702EE2" w:rsidR="00836265" w:rsidRPr="00FF61B0" w:rsidRDefault="00A421C7" w:rsidP="00A421C7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910428" w14:textId="3F2C9400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7F9CA476" w14:textId="77777777" w:rsidTr="00134BDB">
        <w:tc>
          <w:tcPr>
            <w:tcW w:w="691" w:type="dxa"/>
            <w:vMerge/>
          </w:tcPr>
          <w:p w14:paraId="3084075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41B002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AE2C18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5827F3B8" w14:textId="65DC6088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BDCE36" w14:textId="2C36ABDA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FC0E1E8" w14:textId="77777777" w:rsidTr="00134BDB">
        <w:tc>
          <w:tcPr>
            <w:tcW w:w="691" w:type="dxa"/>
            <w:vMerge/>
          </w:tcPr>
          <w:p w14:paraId="375E419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6065DE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D4C1A1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неудовлетворен</w:t>
            </w:r>
          </w:p>
        </w:tc>
        <w:tc>
          <w:tcPr>
            <w:tcW w:w="1744" w:type="dxa"/>
          </w:tcPr>
          <w:p w14:paraId="5B90C0C9" w14:textId="5270286F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40CB37" w14:textId="486B9A98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4F4BB99D" w14:textId="77777777" w:rsidTr="00134BDB">
        <w:tc>
          <w:tcPr>
            <w:tcW w:w="691" w:type="dxa"/>
            <w:vMerge w:val="restart"/>
          </w:tcPr>
          <w:p w14:paraId="05A774D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439799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BF9DBB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неудовлетворен</w:t>
            </w:r>
          </w:p>
        </w:tc>
        <w:tc>
          <w:tcPr>
            <w:tcW w:w="1744" w:type="dxa"/>
          </w:tcPr>
          <w:p w14:paraId="2B6EB0C2" w14:textId="33CBFACC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7FBB92" w14:textId="63168F3C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69280FA8" w14:textId="77777777" w:rsidTr="00134BDB">
        <w:tc>
          <w:tcPr>
            <w:tcW w:w="691" w:type="dxa"/>
            <w:vMerge/>
          </w:tcPr>
          <w:p w14:paraId="271C934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0E49E89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Заместители декана</w:t>
            </w:r>
          </w:p>
        </w:tc>
        <w:tc>
          <w:tcPr>
            <w:tcW w:w="2448" w:type="dxa"/>
          </w:tcPr>
          <w:p w14:paraId="446C1F9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удовлетворен </w:t>
            </w:r>
          </w:p>
        </w:tc>
        <w:tc>
          <w:tcPr>
            <w:tcW w:w="1744" w:type="dxa"/>
          </w:tcPr>
          <w:p w14:paraId="030431E2" w14:textId="5AD6547A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FA58A8" w14:textId="29AAD8B4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00BBE4CB" w14:textId="77777777" w:rsidTr="00134BDB">
        <w:tc>
          <w:tcPr>
            <w:tcW w:w="691" w:type="dxa"/>
            <w:vMerge/>
          </w:tcPr>
          <w:p w14:paraId="40ED7CB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1D66CC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A1797C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0627BCBD" w14:textId="06C4F714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805EA6" w14:textId="1A483EDE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1B257489" w14:textId="77777777" w:rsidTr="00134BDB">
        <w:tc>
          <w:tcPr>
            <w:tcW w:w="691" w:type="dxa"/>
            <w:vMerge/>
          </w:tcPr>
          <w:p w14:paraId="4344F51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77B802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7EFFC5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неудовлетворен</w:t>
            </w:r>
          </w:p>
        </w:tc>
        <w:tc>
          <w:tcPr>
            <w:tcW w:w="1744" w:type="dxa"/>
          </w:tcPr>
          <w:p w14:paraId="7CB124FE" w14:textId="4D4771DD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E520BB" w14:textId="60A09D71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328F9F32" w14:textId="77777777" w:rsidTr="00134BDB">
        <w:tc>
          <w:tcPr>
            <w:tcW w:w="691" w:type="dxa"/>
            <w:vMerge/>
          </w:tcPr>
          <w:p w14:paraId="06F4740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B1301B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3366C0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неудовлетворен</w:t>
            </w:r>
          </w:p>
        </w:tc>
        <w:tc>
          <w:tcPr>
            <w:tcW w:w="1744" w:type="dxa"/>
          </w:tcPr>
          <w:p w14:paraId="69DC1825" w14:textId="48E7FC95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973316" w14:textId="0CC4ED3E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E305CEF" w14:textId="77777777" w:rsidTr="00134BDB">
        <w:tc>
          <w:tcPr>
            <w:tcW w:w="691" w:type="dxa"/>
            <w:vMerge/>
          </w:tcPr>
          <w:p w14:paraId="4ADB109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5118390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Заведующий выпускающей кафедрой</w:t>
            </w:r>
          </w:p>
        </w:tc>
        <w:tc>
          <w:tcPr>
            <w:tcW w:w="2448" w:type="dxa"/>
          </w:tcPr>
          <w:p w14:paraId="294FFED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удовлетворен </w:t>
            </w:r>
          </w:p>
        </w:tc>
        <w:tc>
          <w:tcPr>
            <w:tcW w:w="1744" w:type="dxa"/>
          </w:tcPr>
          <w:p w14:paraId="7CF0FE6F" w14:textId="16B4C760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5DD139" w14:textId="3CB9CF37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3EA0DC6D" w14:textId="77777777" w:rsidTr="00134BDB">
        <w:tc>
          <w:tcPr>
            <w:tcW w:w="691" w:type="dxa"/>
            <w:vMerge/>
          </w:tcPr>
          <w:p w14:paraId="006A25E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33BCF2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887D22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7D962194" w14:textId="481A9E1C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93228B" w14:textId="3F4F3757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3F80DE22" w14:textId="77777777" w:rsidTr="00134BDB">
        <w:tc>
          <w:tcPr>
            <w:tcW w:w="691" w:type="dxa"/>
            <w:vMerge/>
          </w:tcPr>
          <w:p w14:paraId="3C3528B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E67327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807FE7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неудовлетворен</w:t>
            </w:r>
          </w:p>
        </w:tc>
        <w:tc>
          <w:tcPr>
            <w:tcW w:w="1744" w:type="dxa"/>
          </w:tcPr>
          <w:p w14:paraId="25B9B8AE" w14:textId="403075C2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EEAD72" w14:textId="5D0ACD96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3B8B93B2" w14:textId="77777777" w:rsidTr="00134BDB">
        <w:tc>
          <w:tcPr>
            <w:tcW w:w="691" w:type="dxa"/>
            <w:vMerge/>
          </w:tcPr>
          <w:p w14:paraId="4DD6918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B998CF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CC2681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неудовлетворен</w:t>
            </w:r>
          </w:p>
        </w:tc>
        <w:tc>
          <w:tcPr>
            <w:tcW w:w="1744" w:type="dxa"/>
          </w:tcPr>
          <w:p w14:paraId="191F9A83" w14:textId="1E22684C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7765DC" w14:textId="027DCA30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1AB8231B" w14:textId="77777777" w:rsidTr="00134BDB">
        <w:tc>
          <w:tcPr>
            <w:tcW w:w="691" w:type="dxa"/>
            <w:vMerge/>
          </w:tcPr>
          <w:p w14:paraId="74ADE75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4E918A2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Преподаватели</w:t>
            </w:r>
          </w:p>
        </w:tc>
        <w:tc>
          <w:tcPr>
            <w:tcW w:w="2448" w:type="dxa"/>
          </w:tcPr>
          <w:p w14:paraId="406D592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удовлетворен </w:t>
            </w:r>
          </w:p>
        </w:tc>
        <w:tc>
          <w:tcPr>
            <w:tcW w:w="1744" w:type="dxa"/>
          </w:tcPr>
          <w:p w14:paraId="3E00F67E" w14:textId="506AB322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FD1FC2" w14:textId="599694BF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1F6967D1" w14:textId="77777777" w:rsidTr="00134BDB">
        <w:tc>
          <w:tcPr>
            <w:tcW w:w="691" w:type="dxa"/>
            <w:vMerge/>
          </w:tcPr>
          <w:p w14:paraId="25277D2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6FA144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2E95F2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7DF365C0" w14:textId="5B0AA898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93852F" w14:textId="00D546F8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2FDB95F3" w14:textId="77777777" w:rsidTr="00134BDB">
        <w:tc>
          <w:tcPr>
            <w:tcW w:w="691" w:type="dxa"/>
            <w:vMerge/>
          </w:tcPr>
          <w:p w14:paraId="29C08DA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B05FEA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0072A1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неудовлетворен</w:t>
            </w:r>
          </w:p>
        </w:tc>
        <w:tc>
          <w:tcPr>
            <w:tcW w:w="1744" w:type="dxa"/>
          </w:tcPr>
          <w:p w14:paraId="7DE714B0" w14:textId="42F2C71B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119DB3" w14:textId="11105AEF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6FDA6920" w14:textId="77777777" w:rsidTr="00134BDB">
        <w:tc>
          <w:tcPr>
            <w:tcW w:w="691" w:type="dxa"/>
            <w:vMerge/>
          </w:tcPr>
          <w:p w14:paraId="16144E6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41108C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C89C28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неудовлетворен</w:t>
            </w:r>
          </w:p>
        </w:tc>
        <w:tc>
          <w:tcPr>
            <w:tcW w:w="1744" w:type="dxa"/>
          </w:tcPr>
          <w:p w14:paraId="0BF9B7C0" w14:textId="76CD2242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0B0563" w14:textId="3B7D3733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300B2DF2" w14:textId="77777777" w:rsidTr="00134BDB">
        <w:tc>
          <w:tcPr>
            <w:tcW w:w="691" w:type="dxa"/>
            <w:vMerge w:val="restart"/>
          </w:tcPr>
          <w:p w14:paraId="28FFD96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19.</w:t>
            </w:r>
          </w:p>
        </w:tc>
        <w:tc>
          <w:tcPr>
            <w:tcW w:w="8389" w:type="dxa"/>
            <w:vMerge w:val="restart"/>
          </w:tcPr>
          <w:p w14:paraId="7A430F5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6"/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6"/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10"/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>целом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уровнем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знаний,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практического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опыта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10"/>
                <w:kern w:val="0"/>
                <w:sz w:val="22"/>
                <w:szCs w:val="22"/>
                <w14:ligatures w14:val="none"/>
              </w:rPr>
              <w:t>и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квалификации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79AF6F4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5A4D5434" w14:textId="11E2534C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A44580" w14:textId="764D43D1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17025C09" w14:textId="77777777" w:rsidTr="00134BDB">
        <w:tc>
          <w:tcPr>
            <w:tcW w:w="691" w:type="dxa"/>
            <w:vMerge/>
          </w:tcPr>
          <w:p w14:paraId="37EE6CB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0CD6D1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3DFDA0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6DBD5A32" w14:textId="5DCC77A7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3A2DF9" w14:textId="0D2F992C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4DC249BB" w14:textId="77777777" w:rsidTr="00134BDB">
        <w:tc>
          <w:tcPr>
            <w:tcW w:w="691" w:type="dxa"/>
            <w:vMerge/>
          </w:tcPr>
          <w:p w14:paraId="5091900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B5000D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73D01D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0A7C3E65" w14:textId="08171D4F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725F63" w14:textId="7613E45A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3A9E49BD" w14:textId="77777777" w:rsidTr="00134BDB">
        <w:tc>
          <w:tcPr>
            <w:tcW w:w="691" w:type="dxa"/>
            <w:vMerge/>
          </w:tcPr>
          <w:p w14:paraId="319372E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0AD192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BAB07A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3B5219CB" w14:textId="79CC18CB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B44A96" w14:textId="742C59D0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BD93871" w14:textId="77777777" w:rsidTr="00134BDB">
        <w:tc>
          <w:tcPr>
            <w:tcW w:w="691" w:type="dxa"/>
            <w:vMerge/>
          </w:tcPr>
          <w:p w14:paraId="657FAB0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DD2184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FFAD7C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Затрудняюсь ответить </w:t>
            </w:r>
          </w:p>
        </w:tc>
        <w:tc>
          <w:tcPr>
            <w:tcW w:w="1744" w:type="dxa"/>
          </w:tcPr>
          <w:p w14:paraId="4534C1BD" w14:textId="25E00D52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F93E56" w14:textId="647E69FC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248CFCE4" w14:textId="77777777" w:rsidTr="00134BDB">
        <w:tc>
          <w:tcPr>
            <w:tcW w:w="14879" w:type="dxa"/>
            <w:gridSpan w:val="5"/>
          </w:tcPr>
          <w:p w14:paraId="375720AA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b/>
                <w:kern w:val="0"/>
                <w:sz w:val="22"/>
                <w:szCs w:val="22"/>
                <w14:ligatures w14:val="none"/>
              </w:rPr>
              <w:t>Удовлетворенность</w:t>
            </w:r>
            <w:r w:rsidRPr="00FF61B0">
              <w:rPr>
                <w:rFonts w:ascii="Times New Roman" w:eastAsia="Times New Roman" w:hAnsi="Times New Roman" w:cs="Times New Roman"/>
                <w:b/>
                <w:spacing w:val="-1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b/>
                <w:kern w:val="0"/>
                <w:sz w:val="22"/>
                <w:szCs w:val="22"/>
                <w14:ligatures w14:val="none"/>
              </w:rPr>
              <w:t>организацией</w:t>
            </w:r>
            <w:r w:rsidRPr="00FF61B0">
              <w:rPr>
                <w:rFonts w:ascii="Times New Roman" w:eastAsia="Times New Roman" w:hAnsi="Times New Roman" w:cs="Times New Roman"/>
                <w:b/>
                <w:spacing w:val="-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b/>
                <w:kern w:val="0"/>
                <w:sz w:val="22"/>
                <w:szCs w:val="22"/>
                <w14:ligatures w14:val="none"/>
              </w:rPr>
              <w:t>образовательного</w:t>
            </w:r>
            <w:r w:rsidRPr="00FF61B0">
              <w:rPr>
                <w:rFonts w:ascii="Times New Roman" w:eastAsia="Times New Roman" w:hAnsi="Times New Roman" w:cs="Times New Roman"/>
                <w:b/>
                <w:spacing w:val="-7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22"/>
                <w:szCs w:val="22"/>
                <w14:ligatures w14:val="none"/>
              </w:rPr>
              <w:t>процесса</w:t>
            </w:r>
          </w:p>
        </w:tc>
      </w:tr>
      <w:tr w:rsidR="00836265" w:rsidRPr="00FF61B0" w14:paraId="5C0D357D" w14:textId="77777777" w:rsidTr="00134BDB">
        <w:tc>
          <w:tcPr>
            <w:tcW w:w="691" w:type="dxa"/>
            <w:vMerge w:val="restart"/>
          </w:tcPr>
          <w:p w14:paraId="4FCE763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20.</w:t>
            </w:r>
          </w:p>
        </w:tc>
        <w:tc>
          <w:tcPr>
            <w:tcW w:w="8389" w:type="dxa"/>
            <w:vMerge w:val="restart"/>
          </w:tcPr>
          <w:p w14:paraId="3E9A0F72" w14:textId="77777777" w:rsidR="00836265" w:rsidRPr="00FF61B0" w:rsidRDefault="00836265" w:rsidP="00836265">
            <w:pPr>
              <w:widowControl w:val="0"/>
              <w:tabs>
                <w:tab w:val="left" w:pos="2385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Всегда</w:t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доступна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Вам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вся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необходимая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информация,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касающаяся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учебного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процесса?</w:t>
            </w:r>
          </w:p>
        </w:tc>
        <w:tc>
          <w:tcPr>
            <w:tcW w:w="2448" w:type="dxa"/>
          </w:tcPr>
          <w:p w14:paraId="374F5EB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7AF20F5C" w14:textId="293652CD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443E0D" w14:textId="12EDA48B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99.3</w:t>
            </w:r>
          </w:p>
        </w:tc>
      </w:tr>
      <w:tr w:rsidR="00836265" w:rsidRPr="00FF61B0" w14:paraId="5402D8D0" w14:textId="77777777" w:rsidTr="00134BDB">
        <w:tc>
          <w:tcPr>
            <w:tcW w:w="691" w:type="dxa"/>
            <w:vMerge/>
          </w:tcPr>
          <w:p w14:paraId="01C9E22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8F6325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7F6C9B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31A65218" w14:textId="21428FEB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A834EA" w14:textId="41CE1A1A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7CAE5FFA" w14:textId="77777777" w:rsidTr="00FD5A4A">
        <w:trPr>
          <w:trHeight w:val="70"/>
        </w:trPr>
        <w:tc>
          <w:tcPr>
            <w:tcW w:w="691" w:type="dxa"/>
            <w:vMerge/>
          </w:tcPr>
          <w:p w14:paraId="0C447B4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A3B2DB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B5578C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690860EF" w14:textId="5ED4B577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7B9276" w14:textId="4B4676D4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0.7</w:t>
            </w:r>
          </w:p>
        </w:tc>
      </w:tr>
      <w:tr w:rsidR="00836265" w:rsidRPr="00FF61B0" w14:paraId="062A7D55" w14:textId="77777777" w:rsidTr="00134BDB">
        <w:tc>
          <w:tcPr>
            <w:tcW w:w="691" w:type="dxa"/>
            <w:vMerge/>
          </w:tcPr>
          <w:p w14:paraId="48A4F2F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B0A619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84FF3D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0E4977DD" w14:textId="1197DD40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881215" w14:textId="69497A01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7DE25BF0" w14:textId="77777777" w:rsidTr="00134BDB">
        <w:tc>
          <w:tcPr>
            <w:tcW w:w="691" w:type="dxa"/>
            <w:vMerge w:val="restart"/>
          </w:tcPr>
          <w:p w14:paraId="2716E73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21.</w:t>
            </w:r>
          </w:p>
        </w:tc>
        <w:tc>
          <w:tcPr>
            <w:tcW w:w="8389" w:type="dxa"/>
          </w:tcPr>
          <w:p w14:paraId="34B111C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открытостью,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полнотой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доступностью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информации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деятельности университета, размещенной</w:t>
            </w:r>
          </w:p>
        </w:tc>
        <w:tc>
          <w:tcPr>
            <w:tcW w:w="2448" w:type="dxa"/>
          </w:tcPr>
          <w:p w14:paraId="0804EA1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3F9587E4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8B0241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836265" w:rsidRPr="00FF61B0" w14:paraId="7A4C10E0" w14:textId="77777777" w:rsidTr="00134BDB">
        <w:tc>
          <w:tcPr>
            <w:tcW w:w="691" w:type="dxa"/>
            <w:vMerge/>
          </w:tcPr>
          <w:p w14:paraId="6FEE0EB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1AB70DC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7B990F1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39E3F5B7" w14:textId="16B121AB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562EBD" w14:textId="45C073CE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245E238A" w14:textId="77777777" w:rsidTr="00134BDB">
        <w:tc>
          <w:tcPr>
            <w:tcW w:w="691" w:type="dxa"/>
            <w:vMerge/>
          </w:tcPr>
          <w:p w14:paraId="53306A4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369AD8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832494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0C3184E8" w14:textId="3EEE9737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C46B88" w14:textId="03278A8B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231EDB8D" w14:textId="77777777" w:rsidTr="00134BDB">
        <w:tc>
          <w:tcPr>
            <w:tcW w:w="691" w:type="dxa"/>
            <w:vMerge/>
          </w:tcPr>
          <w:p w14:paraId="4A86248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1733F5C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на сайте университета</w:t>
            </w:r>
          </w:p>
        </w:tc>
        <w:tc>
          <w:tcPr>
            <w:tcW w:w="2448" w:type="dxa"/>
          </w:tcPr>
          <w:p w14:paraId="3F68CFF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32FF66E3" w14:textId="769F45A5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1AEDBB" w14:textId="77826661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4C87C78C" w14:textId="77777777" w:rsidTr="00134BDB">
        <w:tc>
          <w:tcPr>
            <w:tcW w:w="691" w:type="dxa"/>
            <w:vMerge/>
          </w:tcPr>
          <w:p w14:paraId="71D9880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144BCF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512987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356FD84F" w14:textId="1CFF0134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CA28B1" w14:textId="609E9ABC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382770A6" w14:textId="77777777" w:rsidTr="00134BDB">
        <w:trPr>
          <w:trHeight w:val="566"/>
        </w:trPr>
        <w:tc>
          <w:tcPr>
            <w:tcW w:w="691" w:type="dxa"/>
            <w:vMerge w:val="restart"/>
          </w:tcPr>
          <w:p w14:paraId="0FFF170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22.</w:t>
            </w:r>
          </w:p>
        </w:tc>
        <w:tc>
          <w:tcPr>
            <w:tcW w:w="8389" w:type="dxa"/>
            <w:vMerge w:val="restart"/>
          </w:tcPr>
          <w:p w14:paraId="482276B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Удовлетворены ли Вы организационными условиями предоставления образовательных услуг (графиком работы вуза (факультета, отдельных специалистов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lastRenderedPageBreak/>
              <w:t>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6D309C1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lastRenderedPageBreak/>
              <w:t>Да</w:t>
            </w:r>
          </w:p>
        </w:tc>
        <w:tc>
          <w:tcPr>
            <w:tcW w:w="1744" w:type="dxa"/>
          </w:tcPr>
          <w:p w14:paraId="7CE15A92" w14:textId="05BCF3DC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5C9E07" w14:textId="3D1DAB9F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5844AB7A" w14:textId="77777777" w:rsidTr="00134BDB">
        <w:tc>
          <w:tcPr>
            <w:tcW w:w="691" w:type="dxa"/>
            <w:vMerge/>
          </w:tcPr>
          <w:p w14:paraId="5C195EC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454F2C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9F2558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40C89781" w14:textId="6DE72A63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68F9D1" w14:textId="6EB683E8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0391517A" w14:textId="77777777" w:rsidTr="00134BDB">
        <w:tc>
          <w:tcPr>
            <w:tcW w:w="691" w:type="dxa"/>
            <w:vMerge w:val="restart"/>
          </w:tcPr>
          <w:p w14:paraId="5D735E6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23.</w:t>
            </w:r>
          </w:p>
        </w:tc>
        <w:tc>
          <w:tcPr>
            <w:tcW w:w="8389" w:type="dxa"/>
          </w:tcPr>
          <w:p w14:paraId="2DF8A12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Знакомы ли вы:</w:t>
            </w:r>
          </w:p>
        </w:tc>
        <w:tc>
          <w:tcPr>
            <w:tcW w:w="2448" w:type="dxa"/>
          </w:tcPr>
          <w:p w14:paraId="364A4C6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5B62B87A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4C1A13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836265" w:rsidRPr="00FF61B0" w14:paraId="7F8CBB6A" w14:textId="77777777" w:rsidTr="00134BDB">
        <w:tc>
          <w:tcPr>
            <w:tcW w:w="691" w:type="dxa"/>
            <w:vMerge/>
          </w:tcPr>
          <w:p w14:paraId="78EF717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14E19CC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2E486C8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2B77BED9" w14:textId="3E96149A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E15BD5" w14:textId="442D161F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50E5A5F5" w14:textId="77777777" w:rsidTr="00134BDB">
        <w:tc>
          <w:tcPr>
            <w:tcW w:w="691" w:type="dxa"/>
            <w:vMerge/>
          </w:tcPr>
          <w:p w14:paraId="54FEC4D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CD19B1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0384D7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2B000B2C" w14:textId="23627C57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B95B05" w14:textId="10B68CFD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F187363" w14:textId="77777777" w:rsidTr="00134BDB">
        <w:tc>
          <w:tcPr>
            <w:tcW w:w="691" w:type="dxa"/>
            <w:vMerge/>
          </w:tcPr>
          <w:p w14:paraId="151C8B5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31B1CB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2297F9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4D104E92" w14:textId="1448D3B9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A326E9" w14:textId="464B84B3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0069641" w14:textId="77777777" w:rsidTr="00134BDB">
        <w:tc>
          <w:tcPr>
            <w:tcW w:w="691" w:type="dxa"/>
            <w:vMerge/>
          </w:tcPr>
          <w:p w14:paraId="480F866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highlight w:val="yellow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16A3739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1796F3E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1516A7CD" w14:textId="58D0171A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302BA1" w14:textId="4F184127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3B5D7B1E" w14:textId="77777777" w:rsidTr="00134BDB">
        <w:tc>
          <w:tcPr>
            <w:tcW w:w="691" w:type="dxa"/>
            <w:vMerge/>
          </w:tcPr>
          <w:p w14:paraId="27BF227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highlight w:val="yellow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A9AFE4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71B01E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4225CA26" w14:textId="25550DCE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C8E09B" w14:textId="7088463D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3C9A0E52" w14:textId="77777777" w:rsidTr="00134BDB">
        <w:tc>
          <w:tcPr>
            <w:tcW w:w="691" w:type="dxa"/>
            <w:vMerge/>
          </w:tcPr>
          <w:p w14:paraId="0C48FB7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highlight w:val="yellow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6E3448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7C9533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4189A90A" w14:textId="4AFF623D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26B27B" w14:textId="36FB8088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40DF7A87" w14:textId="77777777" w:rsidTr="00134BDB">
        <w:tc>
          <w:tcPr>
            <w:tcW w:w="691" w:type="dxa"/>
            <w:vMerge w:val="restart"/>
          </w:tcPr>
          <w:p w14:paraId="7D24405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24.</w:t>
            </w:r>
          </w:p>
        </w:tc>
        <w:tc>
          <w:tcPr>
            <w:tcW w:w="8389" w:type="dxa"/>
            <w:vMerge w:val="restart"/>
          </w:tcPr>
          <w:p w14:paraId="72C65B8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3EB1E37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496F5611" w14:textId="7BA4821B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45B938" w14:textId="4F6A990C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789806F8" w14:textId="77777777" w:rsidTr="00134BDB">
        <w:tc>
          <w:tcPr>
            <w:tcW w:w="691" w:type="dxa"/>
            <w:vMerge/>
          </w:tcPr>
          <w:p w14:paraId="586C571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F55391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37AE76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6D0BB33A" w14:textId="04281237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E7B858" w14:textId="477E4E01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6938BC4A" w14:textId="77777777" w:rsidTr="00134BDB">
        <w:tc>
          <w:tcPr>
            <w:tcW w:w="691" w:type="dxa"/>
            <w:vMerge w:val="restart"/>
          </w:tcPr>
          <w:p w14:paraId="7B5053C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25.</w:t>
            </w:r>
          </w:p>
        </w:tc>
        <w:tc>
          <w:tcPr>
            <w:tcW w:w="8389" w:type="dxa"/>
            <w:vMerge w:val="restart"/>
          </w:tcPr>
          <w:p w14:paraId="53ABB51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7D500B0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02C4D2AF" w14:textId="51C724F7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D338D9" w14:textId="44BFDE7E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5FDB26E7" w14:textId="77777777" w:rsidTr="00134BDB">
        <w:tc>
          <w:tcPr>
            <w:tcW w:w="691" w:type="dxa"/>
            <w:vMerge/>
          </w:tcPr>
          <w:p w14:paraId="409C637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AA0740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88FA89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0A43EC0C" w14:textId="6B501252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C34280" w14:textId="0FC75208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1670F837" w14:textId="77777777" w:rsidTr="00134BDB">
        <w:tc>
          <w:tcPr>
            <w:tcW w:w="691" w:type="dxa"/>
            <w:vMerge/>
          </w:tcPr>
          <w:p w14:paraId="7570562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1A678D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A76225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10FA4BE" w14:textId="79DBBD6F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2FD7A8" w14:textId="6CA2B09B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442E3125" w14:textId="77777777" w:rsidTr="00134BDB">
        <w:tc>
          <w:tcPr>
            <w:tcW w:w="691" w:type="dxa"/>
            <w:vMerge/>
          </w:tcPr>
          <w:p w14:paraId="06EF019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A1CCCC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DE7EC3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255DED99" w14:textId="7DFF5005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70C47A" w14:textId="385E10E3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679FD5D1" w14:textId="77777777" w:rsidTr="00134BDB">
        <w:tc>
          <w:tcPr>
            <w:tcW w:w="691" w:type="dxa"/>
            <w:vMerge/>
          </w:tcPr>
          <w:p w14:paraId="3B20347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D89221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0ED2E3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56138CE3" w14:textId="46ADC408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10B941" w14:textId="0BBAA192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688AB349" w14:textId="77777777" w:rsidTr="00134BDB">
        <w:tc>
          <w:tcPr>
            <w:tcW w:w="691" w:type="dxa"/>
            <w:vMerge w:val="restart"/>
          </w:tcPr>
          <w:p w14:paraId="79DA9FA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26.</w:t>
            </w:r>
          </w:p>
        </w:tc>
        <w:tc>
          <w:tcPr>
            <w:tcW w:w="8389" w:type="dxa"/>
            <w:vMerge w:val="restart"/>
          </w:tcPr>
          <w:p w14:paraId="532B6C4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43E6035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Места практик определяются вузом</w:t>
            </w:r>
          </w:p>
        </w:tc>
        <w:tc>
          <w:tcPr>
            <w:tcW w:w="1744" w:type="dxa"/>
          </w:tcPr>
          <w:p w14:paraId="6A1BCE44" w14:textId="423976FC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C4EB7B" w14:textId="0A9C50A8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55D21C95" w14:textId="77777777" w:rsidTr="00134BDB">
        <w:tc>
          <w:tcPr>
            <w:tcW w:w="691" w:type="dxa"/>
            <w:vMerge/>
          </w:tcPr>
          <w:p w14:paraId="2C0CDD0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488F3E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502610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Находим сами</w:t>
            </w:r>
          </w:p>
        </w:tc>
        <w:tc>
          <w:tcPr>
            <w:tcW w:w="1744" w:type="dxa"/>
          </w:tcPr>
          <w:p w14:paraId="17521208" w14:textId="10C97D26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8A7C5F" w14:textId="29CEF9A6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4C5B724" w14:textId="77777777" w:rsidTr="00134BDB">
        <w:tc>
          <w:tcPr>
            <w:tcW w:w="691" w:type="dxa"/>
            <w:vMerge/>
          </w:tcPr>
          <w:p w14:paraId="789F525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3261DF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85817B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Вуз является местом практик</w:t>
            </w:r>
          </w:p>
        </w:tc>
        <w:tc>
          <w:tcPr>
            <w:tcW w:w="1744" w:type="dxa"/>
          </w:tcPr>
          <w:p w14:paraId="2693C8C3" w14:textId="1CD2DAF2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89BA88" w14:textId="044C2D20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2AB8D5E9" w14:textId="77777777" w:rsidTr="00134BDB">
        <w:tc>
          <w:tcPr>
            <w:tcW w:w="691" w:type="dxa"/>
            <w:vMerge/>
          </w:tcPr>
          <w:p w14:paraId="400FC1B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787309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8600A0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Другое</w:t>
            </w:r>
          </w:p>
        </w:tc>
        <w:tc>
          <w:tcPr>
            <w:tcW w:w="1744" w:type="dxa"/>
          </w:tcPr>
          <w:p w14:paraId="776D0A46" w14:textId="60263BF8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3022EE" w14:textId="796BD39A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0D6F1C57" w14:textId="77777777" w:rsidTr="00134BDB">
        <w:tc>
          <w:tcPr>
            <w:tcW w:w="691" w:type="dxa"/>
            <w:vMerge w:val="restart"/>
          </w:tcPr>
          <w:p w14:paraId="0FF3102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27.</w:t>
            </w:r>
          </w:p>
        </w:tc>
        <w:tc>
          <w:tcPr>
            <w:tcW w:w="8389" w:type="dxa"/>
            <w:vMerge w:val="restart"/>
          </w:tcPr>
          <w:p w14:paraId="7ABE9C9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7D89A46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24748D3C" w14:textId="33B89E01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5B08D8" w14:textId="05ADB7B0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07AC97C7" w14:textId="77777777" w:rsidTr="00134BDB">
        <w:tc>
          <w:tcPr>
            <w:tcW w:w="691" w:type="dxa"/>
            <w:vMerge/>
          </w:tcPr>
          <w:p w14:paraId="7A9EEF3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E4C51B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0E6FA6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0820E1A4" w14:textId="069BDCD8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7D0819" w14:textId="746C8B90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013161D8" w14:textId="77777777" w:rsidTr="00134BDB">
        <w:tc>
          <w:tcPr>
            <w:tcW w:w="691" w:type="dxa"/>
            <w:vMerge/>
          </w:tcPr>
          <w:p w14:paraId="034767F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56C2AD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1B3AE0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52931EA" w14:textId="2473F8DA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6CCE40" w14:textId="03330F19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0F716371" w14:textId="77777777" w:rsidTr="00134BDB">
        <w:tc>
          <w:tcPr>
            <w:tcW w:w="691" w:type="dxa"/>
            <w:vMerge/>
          </w:tcPr>
          <w:p w14:paraId="5E8340D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C5C03E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10E7AE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438DBC92" w14:textId="101E8762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87FFE9" w14:textId="58D6E841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6F065B03" w14:textId="77777777" w:rsidTr="00134BDB">
        <w:tc>
          <w:tcPr>
            <w:tcW w:w="691" w:type="dxa"/>
            <w:vMerge/>
          </w:tcPr>
          <w:p w14:paraId="0C0098B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DEF032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558361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441F4102" w14:textId="7E3C7950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0DB5DA" w14:textId="4798EBF8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18BD74A7" w14:textId="77777777" w:rsidTr="00134BDB">
        <w:tc>
          <w:tcPr>
            <w:tcW w:w="691" w:type="dxa"/>
            <w:vMerge w:val="restart"/>
          </w:tcPr>
          <w:p w14:paraId="61DE74C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28.</w:t>
            </w:r>
          </w:p>
        </w:tc>
        <w:tc>
          <w:tcPr>
            <w:tcW w:w="8389" w:type="dxa"/>
            <w:vMerge w:val="restart"/>
          </w:tcPr>
          <w:p w14:paraId="2E33E04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Ведут</w:t>
            </w:r>
            <w:r w:rsidRPr="00FF61B0">
              <w:rPr>
                <w:rFonts w:ascii="Times New Roman" w:eastAsia="Times New Roman" w:hAnsi="Times New Roman" w:cs="Times New Roman"/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вас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занятия</w:t>
            </w:r>
            <w:r w:rsidRPr="00FF61B0">
              <w:rPr>
                <w:rFonts w:ascii="Times New Roman" w:eastAsia="Times New Roman" w:hAnsi="Times New Roman" w:cs="Times New Roman"/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специалисты-практики</w:t>
            </w:r>
            <w:r w:rsidRPr="00FF61B0">
              <w:rPr>
                <w:rFonts w:ascii="Times New Roman" w:eastAsia="Times New Roman" w:hAnsi="Times New Roman" w:cs="Times New Roman"/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ведущих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предприятий</w:t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отрасли?</w:t>
            </w:r>
          </w:p>
        </w:tc>
        <w:tc>
          <w:tcPr>
            <w:tcW w:w="2448" w:type="dxa"/>
          </w:tcPr>
          <w:p w14:paraId="172FA45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Регулярно</w:t>
            </w:r>
          </w:p>
        </w:tc>
        <w:tc>
          <w:tcPr>
            <w:tcW w:w="1744" w:type="dxa"/>
          </w:tcPr>
          <w:p w14:paraId="19BF6476" w14:textId="6648DF02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7DBCB6" w14:textId="2C91872A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15B9B53E" w14:textId="77777777" w:rsidTr="00134BDB">
        <w:tc>
          <w:tcPr>
            <w:tcW w:w="691" w:type="dxa"/>
            <w:vMerge/>
          </w:tcPr>
          <w:p w14:paraId="3730D8A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7F52C8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3BB16E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От случая к случаю</w:t>
            </w:r>
          </w:p>
        </w:tc>
        <w:tc>
          <w:tcPr>
            <w:tcW w:w="1744" w:type="dxa"/>
          </w:tcPr>
          <w:p w14:paraId="7B6A9B84" w14:textId="1C8E007C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DD23F8" w14:textId="65FB1545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3ADA6DD9" w14:textId="77777777" w:rsidTr="00134BDB">
        <w:tc>
          <w:tcPr>
            <w:tcW w:w="691" w:type="dxa"/>
            <w:vMerge/>
          </w:tcPr>
          <w:p w14:paraId="106ABE5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A1455D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92DCAD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Редко</w:t>
            </w:r>
          </w:p>
        </w:tc>
        <w:tc>
          <w:tcPr>
            <w:tcW w:w="1744" w:type="dxa"/>
          </w:tcPr>
          <w:p w14:paraId="5CCC24C6" w14:textId="0EB54A40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ABAB61" w14:textId="6C6BEF0D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2B667AF6" w14:textId="77777777" w:rsidTr="00134BDB">
        <w:tc>
          <w:tcPr>
            <w:tcW w:w="691" w:type="dxa"/>
            <w:vMerge/>
          </w:tcPr>
          <w:p w14:paraId="68B4EDD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015C41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E10CF3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45EB6766" w14:textId="5BEE2B60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EA8E6A" w14:textId="03BEB0A6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1E4B7990" w14:textId="77777777" w:rsidTr="00134BDB">
        <w:tc>
          <w:tcPr>
            <w:tcW w:w="691" w:type="dxa"/>
            <w:vMerge w:val="restart"/>
          </w:tcPr>
          <w:p w14:paraId="1587EBF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29.</w:t>
            </w:r>
          </w:p>
        </w:tc>
        <w:tc>
          <w:tcPr>
            <w:tcW w:w="8389" w:type="dxa"/>
            <w:vMerge w:val="restart"/>
          </w:tcPr>
          <w:p w14:paraId="1A74FA5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14B5972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1573A28F" w14:textId="0472D2A5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300C10" w14:textId="777CB188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3F8E655A" w14:textId="77777777" w:rsidTr="00134BDB">
        <w:tc>
          <w:tcPr>
            <w:tcW w:w="691" w:type="dxa"/>
            <w:vMerge/>
          </w:tcPr>
          <w:p w14:paraId="5083422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68ED9B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144319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702FCA24" w14:textId="0EB5C796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6AC82D" w14:textId="05B3A399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4E68DC73" w14:textId="77777777" w:rsidTr="00134BDB">
        <w:tc>
          <w:tcPr>
            <w:tcW w:w="691" w:type="dxa"/>
            <w:vMerge/>
          </w:tcPr>
          <w:p w14:paraId="54D3030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E286C3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FCBCB0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38379D1C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</w:tcBorders>
          </w:tcPr>
          <w:p w14:paraId="48931A68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4A657631" w14:textId="77777777" w:rsidTr="00134BDB">
        <w:tc>
          <w:tcPr>
            <w:tcW w:w="691" w:type="dxa"/>
            <w:vMerge/>
          </w:tcPr>
          <w:p w14:paraId="27DE0B5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C668B4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4F93DB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78C16E0B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</w:tcPr>
          <w:p w14:paraId="2FA790A9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140A7497" w14:textId="77777777" w:rsidTr="00134BDB">
        <w:tc>
          <w:tcPr>
            <w:tcW w:w="691" w:type="dxa"/>
            <w:vMerge/>
          </w:tcPr>
          <w:p w14:paraId="317404A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AE24B4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66E1AB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29039C00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</w:tcPr>
          <w:p w14:paraId="0A84645A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6989E09E" w14:textId="77777777" w:rsidTr="00134BDB">
        <w:tc>
          <w:tcPr>
            <w:tcW w:w="691" w:type="dxa"/>
            <w:vMerge w:val="restart"/>
          </w:tcPr>
          <w:p w14:paraId="7027788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30.</w:t>
            </w:r>
          </w:p>
        </w:tc>
        <w:tc>
          <w:tcPr>
            <w:tcW w:w="8389" w:type="dxa"/>
            <w:vMerge w:val="restart"/>
          </w:tcPr>
          <w:p w14:paraId="3548C62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43E7065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10EBCDBE" w14:textId="789009E1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</w:tcPr>
          <w:p w14:paraId="4140AF17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6F26B723" w14:textId="77777777" w:rsidTr="00134BDB">
        <w:tc>
          <w:tcPr>
            <w:tcW w:w="691" w:type="dxa"/>
            <w:vMerge/>
          </w:tcPr>
          <w:p w14:paraId="697AF06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C64910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91D9B6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6FE0A087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</w:tcPr>
          <w:p w14:paraId="177B4585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059FCAEC" w14:textId="77777777" w:rsidTr="00134BDB">
        <w:tc>
          <w:tcPr>
            <w:tcW w:w="14879" w:type="dxa"/>
            <w:gridSpan w:val="5"/>
          </w:tcPr>
          <w:p w14:paraId="3B4C9FEB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b/>
                <w:kern w:val="0"/>
                <w:sz w:val="22"/>
                <w:szCs w:val="22"/>
                <w14:ligatures w14:val="none"/>
              </w:rPr>
              <w:t>Удовлетворенность</w:t>
            </w:r>
            <w:r w:rsidRPr="00FF61B0">
              <w:rPr>
                <w:rFonts w:ascii="Times New Roman" w:eastAsia="Times New Roman" w:hAnsi="Times New Roman" w:cs="Times New Roman"/>
                <w:b/>
                <w:spacing w:val="-9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b/>
                <w:kern w:val="0"/>
                <w:sz w:val="22"/>
                <w:szCs w:val="22"/>
                <w14:ligatures w14:val="none"/>
              </w:rPr>
              <w:t>содержанием</w:t>
            </w:r>
            <w:r w:rsidRPr="00FF61B0">
              <w:rPr>
                <w:rFonts w:ascii="Times New Roman" w:eastAsia="Times New Roman" w:hAnsi="Times New Roman" w:cs="Times New Roman"/>
                <w:b/>
                <w:spacing w:val="-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b/>
                <w:kern w:val="0"/>
                <w:sz w:val="22"/>
                <w:szCs w:val="22"/>
                <w14:ligatures w14:val="none"/>
              </w:rPr>
              <w:t>образовательного</w:t>
            </w:r>
            <w:r w:rsidRPr="00FF61B0">
              <w:rPr>
                <w:rFonts w:ascii="Times New Roman" w:eastAsia="Times New Roman" w:hAnsi="Times New Roman" w:cs="Times New Roman"/>
                <w:b/>
                <w:spacing w:val="-6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22"/>
                <w:szCs w:val="22"/>
                <w14:ligatures w14:val="none"/>
              </w:rPr>
              <w:t>процесса</w:t>
            </w:r>
          </w:p>
        </w:tc>
      </w:tr>
      <w:tr w:rsidR="00836265" w:rsidRPr="00FF61B0" w14:paraId="3EDB8E5E" w14:textId="77777777" w:rsidTr="00134BDB">
        <w:tc>
          <w:tcPr>
            <w:tcW w:w="691" w:type="dxa"/>
            <w:vMerge w:val="restart"/>
          </w:tcPr>
          <w:p w14:paraId="5E387D5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31.</w:t>
            </w:r>
          </w:p>
        </w:tc>
        <w:tc>
          <w:tcPr>
            <w:tcW w:w="8389" w:type="dxa"/>
          </w:tcPr>
          <w:p w14:paraId="382CBED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Helvetica" w:eastAsia="Times New Roman" w:hAnsi="Helvetica" w:cs="Helvetica"/>
                <w:color w:val="202124"/>
                <w:kern w:val="0"/>
                <w:sz w:val="22"/>
                <w:szCs w:val="22"/>
                <w:shd w:val="clear" w:color="auto" w:fill="FFFFFF"/>
                <w14:ligatures w14:val="none"/>
              </w:rPr>
              <w:t xml:space="preserve">Предоставляется </w:t>
            </w:r>
            <w:proofErr w:type="gramStart"/>
            <w:r w:rsidRPr="00FF61B0">
              <w:rPr>
                <w:rFonts w:ascii="Helvetica" w:eastAsia="Times New Roman" w:hAnsi="Helvetica" w:cs="Helvetica"/>
                <w:color w:val="202124"/>
                <w:kern w:val="0"/>
                <w:sz w:val="22"/>
                <w:szCs w:val="22"/>
                <w:shd w:val="clear" w:color="auto" w:fill="FFFFFF"/>
                <w14:ligatures w14:val="none"/>
              </w:rPr>
              <w:t>ли  в</w:t>
            </w:r>
            <w:proofErr w:type="gramEnd"/>
            <w:r w:rsidRPr="00FF61B0">
              <w:rPr>
                <w:rFonts w:ascii="Helvetica" w:eastAsia="Times New Roman" w:hAnsi="Helvetica" w:cs="Helvetica"/>
                <w:color w:val="202124"/>
                <w:kern w:val="0"/>
                <w:sz w:val="22"/>
                <w:szCs w:val="22"/>
                <w:shd w:val="clear" w:color="auto" w:fill="FFFFFF"/>
                <w14:ligatures w14:val="none"/>
              </w:rPr>
              <w:t xml:space="preserve"> университете Вам возможность :</w:t>
            </w:r>
          </w:p>
        </w:tc>
        <w:tc>
          <w:tcPr>
            <w:tcW w:w="2448" w:type="dxa"/>
          </w:tcPr>
          <w:p w14:paraId="27A1B78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0209F708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</w:tcPr>
          <w:p w14:paraId="5356AA99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836265" w:rsidRPr="00FF61B0" w14:paraId="3202FA57" w14:textId="77777777" w:rsidTr="00134BDB">
        <w:tc>
          <w:tcPr>
            <w:tcW w:w="691" w:type="dxa"/>
            <w:vMerge/>
          </w:tcPr>
          <w:p w14:paraId="07F1946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59D5F3C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выбора дисциплин (модулей) для изучения?</w:t>
            </w:r>
          </w:p>
        </w:tc>
        <w:tc>
          <w:tcPr>
            <w:tcW w:w="2448" w:type="dxa"/>
          </w:tcPr>
          <w:p w14:paraId="7FF4F48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7355A878" w14:textId="18C3C827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2D0419" w14:textId="79404609" w:rsidR="00836265" w:rsidRPr="00FF61B0" w:rsidRDefault="00533B8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99.3</w:t>
            </w:r>
          </w:p>
        </w:tc>
      </w:tr>
      <w:tr w:rsidR="00836265" w:rsidRPr="00FF61B0" w14:paraId="1320E524" w14:textId="77777777" w:rsidTr="00134BDB">
        <w:tc>
          <w:tcPr>
            <w:tcW w:w="691" w:type="dxa"/>
            <w:vMerge/>
          </w:tcPr>
          <w:p w14:paraId="374AAB7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6A1594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6EB29E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76B42BDB" w14:textId="511D1F2F" w:rsidR="00836265" w:rsidRPr="00FF61B0" w:rsidRDefault="00FD5A4A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036AB0" w14:textId="31CBD110" w:rsidR="00836265" w:rsidRPr="00FF61B0" w:rsidRDefault="00533B8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78BD06FD" w14:textId="77777777" w:rsidTr="00134BDB">
        <w:tc>
          <w:tcPr>
            <w:tcW w:w="691" w:type="dxa"/>
            <w:vMerge/>
          </w:tcPr>
          <w:p w14:paraId="70034BA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97A1AA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C5CB87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3C1D20CB" w14:textId="654231E1" w:rsidR="00836265" w:rsidRPr="00FF61B0" w:rsidRDefault="00FD5A4A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7FDFE4" w14:textId="2C282CF6" w:rsidR="00836265" w:rsidRPr="00FF61B0" w:rsidRDefault="00533B8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0.7</w:t>
            </w:r>
          </w:p>
        </w:tc>
      </w:tr>
      <w:tr w:rsidR="00836265" w:rsidRPr="00FF61B0" w14:paraId="7F40CDEC" w14:textId="77777777" w:rsidTr="00134BDB">
        <w:tc>
          <w:tcPr>
            <w:tcW w:w="691" w:type="dxa"/>
            <w:vMerge/>
          </w:tcPr>
          <w:p w14:paraId="06C21DF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6004183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182107F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463C35DF" w14:textId="66C4662B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EB985D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07FC9680" w14:textId="77777777" w:rsidTr="00134BDB">
        <w:tc>
          <w:tcPr>
            <w:tcW w:w="691" w:type="dxa"/>
            <w:vMerge/>
          </w:tcPr>
          <w:p w14:paraId="7428C20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AA88AF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EE717E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528C6596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220A93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79F88C00" w14:textId="77777777" w:rsidTr="00134BDB">
        <w:tc>
          <w:tcPr>
            <w:tcW w:w="691" w:type="dxa"/>
            <w:vMerge/>
          </w:tcPr>
          <w:p w14:paraId="002671F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DEEAC7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85ABFE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3C81AA89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780F87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2C000D2E" w14:textId="77777777" w:rsidTr="00134BDB">
        <w:tc>
          <w:tcPr>
            <w:tcW w:w="691" w:type="dxa"/>
            <w:vMerge/>
          </w:tcPr>
          <w:p w14:paraId="4F1FD3A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1307D76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обучения по индивидуальному плану?</w:t>
            </w:r>
          </w:p>
        </w:tc>
        <w:tc>
          <w:tcPr>
            <w:tcW w:w="2448" w:type="dxa"/>
          </w:tcPr>
          <w:p w14:paraId="2EDE8E0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2AFBDB65" w14:textId="26468DF9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1C694A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6F5AE5B4" w14:textId="77777777" w:rsidTr="00134BDB">
        <w:tc>
          <w:tcPr>
            <w:tcW w:w="691" w:type="dxa"/>
            <w:vMerge/>
          </w:tcPr>
          <w:p w14:paraId="19067AA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89B089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EA5791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0D2391AC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9821F1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6B98B679" w14:textId="77777777" w:rsidTr="00134BDB">
        <w:tc>
          <w:tcPr>
            <w:tcW w:w="691" w:type="dxa"/>
            <w:vMerge/>
          </w:tcPr>
          <w:p w14:paraId="0D2B0B5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75F30F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9E6798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09D1FFCD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4F0C53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2CA66EC6" w14:textId="77777777" w:rsidTr="00134BDB">
        <w:tc>
          <w:tcPr>
            <w:tcW w:w="691" w:type="dxa"/>
            <w:vMerge w:val="restart"/>
          </w:tcPr>
          <w:p w14:paraId="5C9D367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32.</w:t>
            </w:r>
          </w:p>
        </w:tc>
        <w:tc>
          <w:tcPr>
            <w:tcW w:w="8389" w:type="dxa"/>
            <w:vMerge w:val="restart"/>
          </w:tcPr>
          <w:p w14:paraId="1640676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 )</w:t>
            </w:r>
            <w:proofErr w:type="gramEnd"/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?</w:t>
            </w:r>
          </w:p>
        </w:tc>
        <w:tc>
          <w:tcPr>
            <w:tcW w:w="2448" w:type="dxa"/>
          </w:tcPr>
          <w:p w14:paraId="3FCB95E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0042EE08" w14:textId="74CC28CA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B248FA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7BEA3A65" w14:textId="77777777" w:rsidTr="00134BDB">
        <w:tc>
          <w:tcPr>
            <w:tcW w:w="691" w:type="dxa"/>
            <w:vMerge/>
          </w:tcPr>
          <w:p w14:paraId="07F45C8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48E5C2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472AF2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5EB5E9E5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DACCAA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4B545086" w14:textId="77777777" w:rsidTr="00134BDB">
        <w:tc>
          <w:tcPr>
            <w:tcW w:w="691" w:type="dxa"/>
            <w:vMerge/>
          </w:tcPr>
          <w:p w14:paraId="63CF2E1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E2772A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A65819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532AA99F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BA1214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4E19198A" w14:textId="77777777" w:rsidTr="00134BDB">
        <w:tc>
          <w:tcPr>
            <w:tcW w:w="691" w:type="dxa"/>
            <w:vMerge/>
          </w:tcPr>
          <w:p w14:paraId="7CA1F48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C2FB73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D9390E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212B512D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D6020B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7373AD05" w14:textId="77777777" w:rsidTr="00134BDB">
        <w:tc>
          <w:tcPr>
            <w:tcW w:w="14879" w:type="dxa"/>
            <w:gridSpan w:val="5"/>
          </w:tcPr>
          <w:p w14:paraId="33F5B028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Оценка качества образовательного процесса</w:t>
            </w:r>
          </w:p>
        </w:tc>
      </w:tr>
      <w:tr w:rsidR="00836265" w:rsidRPr="00FF61B0" w14:paraId="5C578862" w14:textId="77777777" w:rsidTr="00134BDB">
        <w:tc>
          <w:tcPr>
            <w:tcW w:w="691" w:type="dxa"/>
            <w:vMerge w:val="restart"/>
          </w:tcPr>
          <w:p w14:paraId="37C1856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33.</w:t>
            </w:r>
          </w:p>
        </w:tc>
        <w:tc>
          <w:tcPr>
            <w:tcW w:w="8389" w:type="dxa"/>
          </w:tcPr>
          <w:p w14:paraId="1627087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proofErr w:type="gramStart"/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Оцените</w:t>
            </w:r>
            <w:proofErr w:type="gramEnd"/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727BE35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15CC7577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</w:tcPr>
          <w:p w14:paraId="5FC32461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836265" w:rsidRPr="00FF61B0" w14:paraId="1E3B4CF5" w14:textId="77777777" w:rsidTr="00134BDB">
        <w:tc>
          <w:tcPr>
            <w:tcW w:w="691" w:type="dxa"/>
            <w:vMerge/>
          </w:tcPr>
          <w:p w14:paraId="25180E1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26E05C5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лекционных </w:t>
            </w:r>
            <w:proofErr w:type="gramStart"/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занятий ?</w:t>
            </w:r>
            <w:proofErr w:type="gramEnd"/>
          </w:p>
        </w:tc>
        <w:tc>
          <w:tcPr>
            <w:tcW w:w="2448" w:type="dxa"/>
          </w:tcPr>
          <w:p w14:paraId="08428DD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</w:t>
            </w:r>
          </w:p>
        </w:tc>
        <w:tc>
          <w:tcPr>
            <w:tcW w:w="1744" w:type="dxa"/>
          </w:tcPr>
          <w:p w14:paraId="7C47E843" w14:textId="36223FBD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A641E8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6070E5F0" w14:textId="77777777" w:rsidTr="00134BDB">
        <w:tc>
          <w:tcPr>
            <w:tcW w:w="691" w:type="dxa"/>
            <w:vMerge/>
          </w:tcPr>
          <w:p w14:paraId="6404073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9962D1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14B955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большей степени</w:t>
            </w:r>
          </w:p>
        </w:tc>
        <w:tc>
          <w:tcPr>
            <w:tcW w:w="1744" w:type="dxa"/>
          </w:tcPr>
          <w:p w14:paraId="2BAD9608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617FCE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2450E14D" w14:textId="77777777" w:rsidTr="00134BDB">
        <w:tc>
          <w:tcPr>
            <w:tcW w:w="691" w:type="dxa"/>
            <w:vMerge/>
          </w:tcPr>
          <w:p w14:paraId="66321BC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B616BB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36E99C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меньшей степени</w:t>
            </w:r>
          </w:p>
        </w:tc>
        <w:tc>
          <w:tcPr>
            <w:tcW w:w="1744" w:type="dxa"/>
          </w:tcPr>
          <w:p w14:paraId="550D837D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7A2E5A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4A36BEC9" w14:textId="77777777" w:rsidTr="00134BDB">
        <w:tc>
          <w:tcPr>
            <w:tcW w:w="691" w:type="dxa"/>
            <w:vMerge/>
          </w:tcPr>
          <w:p w14:paraId="4DE0201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A3AF58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2EA359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 удовлетворен полностью</w:t>
            </w:r>
          </w:p>
        </w:tc>
        <w:tc>
          <w:tcPr>
            <w:tcW w:w="1744" w:type="dxa"/>
          </w:tcPr>
          <w:p w14:paraId="5E163A11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BE8D13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73CE1146" w14:textId="77777777" w:rsidTr="00134BDB">
        <w:tc>
          <w:tcPr>
            <w:tcW w:w="691" w:type="dxa"/>
            <w:vMerge/>
          </w:tcPr>
          <w:p w14:paraId="3141F74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AB8BCA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C2A4CA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 проводятся</w:t>
            </w:r>
          </w:p>
        </w:tc>
        <w:tc>
          <w:tcPr>
            <w:tcW w:w="1744" w:type="dxa"/>
          </w:tcPr>
          <w:p w14:paraId="6DCB716A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CAEC0A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20FA1727" w14:textId="77777777" w:rsidTr="00134BDB">
        <w:tc>
          <w:tcPr>
            <w:tcW w:w="691" w:type="dxa"/>
            <w:vMerge/>
          </w:tcPr>
          <w:p w14:paraId="43799BD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2B5D942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практических (семинарских) и (или) лабораторных </w:t>
            </w:r>
            <w:proofErr w:type="gramStart"/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занятий ?</w:t>
            </w:r>
            <w:proofErr w:type="gramEnd"/>
          </w:p>
        </w:tc>
        <w:tc>
          <w:tcPr>
            <w:tcW w:w="2448" w:type="dxa"/>
          </w:tcPr>
          <w:p w14:paraId="4009635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</w:t>
            </w:r>
          </w:p>
        </w:tc>
        <w:tc>
          <w:tcPr>
            <w:tcW w:w="1744" w:type="dxa"/>
          </w:tcPr>
          <w:p w14:paraId="43353C9A" w14:textId="16293467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62AFAB" w14:textId="7FE2C661" w:rsidR="00836265" w:rsidRPr="00FF61B0" w:rsidRDefault="00533B8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99.3</w:t>
            </w:r>
          </w:p>
        </w:tc>
      </w:tr>
      <w:tr w:rsidR="00836265" w:rsidRPr="00FF61B0" w14:paraId="7E00842E" w14:textId="77777777" w:rsidTr="00134BDB">
        <w:tc>
          <w:tcPr>
            <w:tcW w:w="691" w:type="dxa"/>
            <w:vMerge/>
          </w:tcPr>
          <w:p w14:paraId="3556F98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4AF790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AC2B1D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большей степени</w:t>
            </w:r>
          </w:p>
        </w:tc>
        <w:tc>
          <w:tcPr>
            <w:tcW w:w="1744" w:type="dxa"/>
          </w:tcPr>
          <w:p w14:paraId="5A2E97EB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86FF64" w14:textId="15D9F34D" w:rsidR="00836265" w:rsidRPr="00FF61B0" w:rsidRDefault="00533B8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0.7</w:t>
            </w:r>
          </w:p>
        </w:tc>
      </w:tr>
      <w:tr w:rsidR="00836265" w:rsidRPr="00FF61B0" w14:paraId="4A804BB9" w14:textId="77777777" w:rsidTr="00134BDB">
        <w:tc>
          <w:tcPr>
            <w:tcW w:w="691" w:type="dxa"/>
            <w:vMerge/>
          </w:tcPr>
          <w:p w14:paraId="74DBC54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E2C3CA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21F1F3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меньшей степени</w:t>
            </w:r>
          </w:p>
        </w:tc>
        <w:tc>
          <w:tcPr>
            <w:tcW w:w="1744" w:type="dxa"/>
          </w:tcPr>
          <w:p w14:paraId="2EFC7CCF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4CDB28" w14:textId="65579994" w:rsidR="00836265" w:rsidRPr="00FF61B0" w:rsidRDefault="00533B8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45CC6E88" w14:textId="77777777" w:rsidTr="00134BDB">
        <w:tc>
          <w:tcPr>
            <w:tcW w:w="691" w:type="dxa"/>
            <w:vMerge/>
          </w:tcPr>
          <w:p w14:paraId="36E5C8E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85937D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1BEDDA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 удовлетворен полностью</w:t>
            </w:r>
          </w:p>
        </w:tc>
        <w:tc>
          <w:tcPr>
            <w:tcW w:w="1744" w:type="dxa"/>
          </w:tcPr>
          <w:p w14:paraId="12497D1A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50FB7B" w14:textId="6CAB9CFA" w:rsidR="00836265" w:rsidRPr="00FF61B0" w:rsidRDefault="00533B8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4CCB81CC" w14:textId="77777777" w:rsidTr="00134BDB">
        <w:tc>
          <w:tcPr>
            <w:tcW w:w="691" w:type="dxa"/>
            <w:vMerge/>
          </w:tcPr>
          <w:p w14:paraId="4EB930D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194B03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038A8E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 проводятся</w:t>
            </w:r>
          </w:p>
        </w:tc>
        <w:tc>
          <w:tcPr>
            <w:tcW w:w="1744" w:type="dxa"/>
          </w:tcPr>
          <w:p w14:paraId="08B3D8D2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91A749" w14:textId="0EB21756" w:rsidR="00836265" w:rsidRPr="00FF61B0" w:rsidRDefault="00533B8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BB31ADA" w14:textId="77777777" w:rsidTr="00134BDB">
        <w:tc>
          <w:tcPr>
            <w:tcW w:w="691" w:type="dxa"/>
            <w:vMerge w:val="restart"/>
          </w:tcPr>
          <w:p w14:paraId="363F46B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34.</w:t>
            </w:r>
          </w:p>
        </w:tc>
        <w:tc>
          <w:tcPr>
            <w:tcW w:w="8389" w:type="dxa"/>
            <w:vMerge w:val="restart"/>
          </w:tcPr>
          <w:p w14:paraId="348827D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666CD1F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Высокий </w:t>
            </w:r>
          </w:p>
        </w:tc>
        <w:tc>
          <w:tcPr>
            <w:tcW w:w="1744" w:type="dxa"/>
          </w:tcPr>
          <w:p w14:paraId="77BF1A43" w14:textId="4DE6FE76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5F6503" w14:textId="38E36350" w:rsidR="00836265" w:rsidRPr="00FF61B0" w:rsidRDefault="00533B8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99.3</w:t>
            </w:r>
          </w:p>
        </w:tc>
      </w:tr>
      <w:tr w:rsidR="00836265" w:rsidRPr="00FF61B0" w14:paraId="690A7C49" w14:textId="77777777" w:rsidTr="00134BDB">
        <w:tc>
          <w:tcPr>
            <w:tcW w:w="691" w:type="dxa"/>
            <w:vMerge/>
          </w:tcPr>
          <w:p w14:paraId="0119F34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B972C6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18F796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Средний</w:t>
            </w:r>
          </w:p>
        </w:tc>
        <w:tc>
          <w:tcPr>
            <w:tcW w:w="1744" w:type="dxa"/>
          </w:tcPr>
          <w:p w14:paraId="0831781B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D957CE" w14:textId="412F9740" w:rsidR="00836265" w:rsidRPr="00FF61B0" w:rsidRDefault="00533B8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0.7</w:t>
            </w:r>
          </w:p>
        </w:tc>
      </w:tr>
      <w:tr w:rsidR="00836265" w:rsidRPr="00FF61B0" w14:paraId="050D9A82" w14:textId="77777777" w:rsidTr="00134BDB">
        <w:tc>
          <w:tcPr>
            <w:tcW w:w="691" w:type="dxa"/>
            <w:vMerge/>
          </w:tcPr>
          <w:p w14:paraId="524EDF8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6E1095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22F3DC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Низкий</w:t>
            </w:r>
          </w:p>
        </w:tc>
        <w:tc>
          <w:tcPr>
            <w:tcW w:w="1744" w:type="dxa"/>
          </w:tcPr>
          <w:p w14:paraId="19618423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16F6F9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D117D33" w14:textId="77777777" w:rsidTr="00134BDB">
        <w:tc>
          <w:tcPr>
            <w:tcW w:w="691" w:type="dxa"/>
            <w:vMerge/>
          </w:tcPr>
          <w:p w14:paraId="75ED1DD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49F2FF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A00665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4C639769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B475A2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3CD813BF" w14:textId="77777777" w:rsidTr="00134BDB">
        <w:tc>
          <w:tcPr>
            <w:tcW w:w="691" w:type="dxa"/>
            <w:vMerge w:val="restart"/>
          </w:tcPr>
          <w:p w14:paraId="02FCF3F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lastRenderedPageBreak/>
              <w:t>35.</w:t>
            </w:r>
          </w:p>
        </w:tc>
        <w:tc>
          <w:tcPr>
            <w:tcW w:w="8389" w:type="dxa"/>
            <w:vMerge w:val="restart"/>
          </w:tcPr>
          <w:p w14:paraId="3D27BD1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388E195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гарантирует</w:t>
            </w:r>
          </w:p>
        </w:tc>
        <w:tc>
          <w:tcPr>
            <w:tcW w:w="1744" w:type="dxa"/>
          </w:tcPr>
          <w:p w14:paraId="3E6DE981" w14:textId="66D6841D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A3D2BB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60E94F2B" w14:textId="77777777" w:rsidTr="00134BDB">
        <w:tc>
          <w:tcPr>
            <w:tcW w:w="691" w:type="dxa"/>
            <w:vMerge/>
          </w:tcPr>
          <w:p w14:paraId="487A48A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640EB7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396A0D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основном гарантирует</w:t>
            </w:r>
          </w:p>
        </w:tc>
        <w:tc>
          <w:tcPr>
            <w:tcW w:w="1744" w:type="dxa"/>
          </w:tcPr>
          <w:p w14:paraId="54A5BCDC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4B32D0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76FC7E1A" w14:textId="77777777" w:rsidTr="00134BDB">
        <w:tc>
          <w:tcPr>
            <w:tcW w:w="691" w:type="dxa"/>
            <w:vMerge/>
          </w:tcPr>
          <w:p w14:paraId="718F1D5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A65114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253E0A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Частично гарантирует</w:t>
            </w:r>
          </w:p>
        </w:tc>
        <w:tc>
          <w:tcPr>
            <w:tcW w:w="1744" w:type="dxa"/>
          </w:tcPr>
          <w:p w14:paraId="56DD372F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9AF6D6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4B1E2B4F" w14:textId="77777777" w:rsidTr="00134BDB">
        <w:tc>
          <w:tcPr>
            <w:tcW w:w="691" w:type="dxa"/>
            <w:vMerge/>
          </w:tcPr>
          <w:p w14:paraId="4F7EB02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A38494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C60918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 гарантирует</w:t>
            </w:r>
          </w:p>
        </w:tc>
        <w:tc>
          <w:tcPr>
            <w:tcW w:w="1744" w:type="dxa"/>
          </w:tcPr>
          <w:p w14:paraId="4FBB7BE6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8D05A3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1AB01334" w14:textId="77777777" w:rsidTr="00134BDB">
        <w:tc>
          <w:tcPr>
            <w:tcW w:w="691" w:type="dxa"/>
            <w:vMerge w:val="restart"/>
          </w:tcPr>
          <w:p w14:paraId="5F70618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36.</w:t>
            </w:r>
          </w:p>
        </w:tc>
        <w:tc>
          <w:tcPr>
            <w:tcW w:w="8389" w:type="dxa"/>
            <w:vMerge w:val="restart"/>
          </w:tcPr>
          <w:p w14:paraId="755A13C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1BB527F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0FCBCA0A" w14:textId="084FE793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128CCB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10FA6272" w14:textId="77777777" w:rsidTr="00134BDB">
        <w:tc>
          <w:tcPr>
            <w:tcW w:w="691" w:type="dxa"/>
            <w:vMerge/>
          </w:tcPr>
          <w:p w14:paraId="6FDD61F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B053EA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340ECA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5CC46D2E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9D70B9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1A54FB5B" w14:textId="77777777" w:rsidTr="00134BDB">
        <w:tc>
          <w:tcPr>
            <w:tcW w:w="691" w:type="dxa"/>
            <w:vMerge/>
          </w:tcPr>
          <w:p w14:paraId="709F5EF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D0C1D3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4CA03B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 удовлетворен</w:t>
            </w:r>
          </w:p>
        </w:tc>
        <w:tc>
          <w:tcPr>
            <w:tcW w:w="1744" w:type="dxa"/>
          </w:tcPr>
          <w:p w14:paraId="14FDBF41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9EDB6E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29EADEC2" w14:textId="77777777" w:rsidTr="00134BDB">
        <w:tc>
          <w:tcPr>
            <w:tcW w:w="691" w:type="dxa"/>
            <w:vMerge/>
          </w:tcPr>
          <w:p w14:paraId="493B973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E250BE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E4728A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не удовлетворен</w:t>
            </w:r>
          </w:p>
        </w:tc>
        <w:tc>
          <w:tcPr>
            <w:tcW w:w="1744" w:type="dxa"/>
          </w:tcPr>
          <w:p w14:paraId="4AEECF21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8CFDA1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329B207" w14:textId="77777777" w:rsidTr="00134BDB">
        <w:tc>
          <w:tcPr>
            <w:tcW w:w="691" w:type="dxa"/>
            <w:vMerge/>
          </w:tcPr>
          <w:p w14:paraId="3270871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1FAD28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E6A2FE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3ABB60C5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7C287A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1C0B0FBE" w14:textId="77777777" w:rsidTr="00134BDB">
        <w:tc>
          <w:tcPr>
            <w:tcW w:w="691" w:type="dxa"/>
            <w:vMerge w:val="restart"/>
          </w:tcPr>
          <w:p w14:paraId="019F8AF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37.</w:t>
            </w:r>
          </w:p>
        </w:tc>
        <w:tc>
          <w:tcPr>
            <w:tcW w:w="8389" w:type="dxa"/>
            <w:vMerge w:val="restart"/>
          </w:tcPr>
          <w:p w14:paraId="60A3DA9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09057BB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Неудовлетворительно </w:t>
            </w:r>
          </w:p>
        </w:tc>
        <w:tc>
          <w:tcPr>
            <w:tcW w:w="1744" w:type="dxa"/>
          </w:tcPr>
          <w:p w14:paraId="32671A61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6BD65A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6D2709D5" w14:textId="77777777" w:rsidTr="00134BDB">
        <w:tc>
          <w:tcPr>
            <w:tcW w:w="691" w:type="dxa"/>
            <w:vMerge/>
          </w:tcPr>
          <w:p w14:paraId="6F67A5B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64D586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0469D6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Удовлетворительно</w:t>
            </w:r>
          </w:p>
        </w:tc>
        <w:tc>
          <w:tcPr>
            <w:tcW w:w="1744" w:type="dxa"/>
          </w:tcPr>
          <w:p w14:paraId="001039E1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892397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1F27F3AF" w14:textId="77777777" w:rsidTr="00134BDB">
        <w:tc>
          <w:tcPr>
            <w:tcW w:w="691" w:type="dxa"/>
            <w:vMerge/>
          </w:tcPr>
          <w:p w14:paraId="0DB11DC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ED0CE4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B86A2A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Хорошо</w:t>
            </w:r>
          </w:p>
        </w:tc>
        <w:tc>
          <w:tcPr>
            <w:tcW w:w="1744" w:type="dxa"/>
          </w:tcPr>
          <w:p w14:paraId="471BD716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1733B9" w14:textId="5C2FBD0A" w:rsidR="00836265" w:rsidRPr="00FF61B0" w:rsidRDefault="00533B8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1.4</w:t>
            </w:r>
            <w:bookmarkStart w:id="2" w:name="_GoBack"/>
            <w:bookmarkEnd w:id="2"/>
          </w:p>
        </w:tc>
      </w:tr>
      <w:tr w:rsidR="00836265" w:rsidRPr="00FF61B0" w14:paraId="3AA30456" w14:textId="77777777" w:rsidTr="00134BDB">
        <w:tc>
          <w:tcPr>
            <w:tcW w:w="691" w:type="dxa"/>
            <w:vMerge/>
          </w:tcPr>
          <w:p w14:paraId="5ABC523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5AC144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592B60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отлично</w:t>
            </w:r>
          </w:p>
        </w:tc>
        <w:tc>
          <w:tcPr>
            <w:tcW w:w="1744" w:type="dxa"/>
          </w:tcPr>
          <w:p w14:paraId="585DA991" w14:textId="1269B905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3F1205" w14:textId="4F0D6DA7" w:rsidR="00836265" w:rsidRPr="00FF61B0" w:rsidRDefault="00533B8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98.6</w:t>
            </w:r>
          </w:p>
        </w:tc>
      </w:tr>
      <w:tr w:rsidR="00836265" w:rsidRPr="00FF61B0" w14:paraId="61204316" w14:textId="77777777" w:rsidTr="00134BDB">
        <w:tc>
          <w:tcPr>
            <w:tcW w:w="691" w:type="dxa"/>
            <w:vMerge/>
          </w:tcPr>
          <w:p w14:paraId="1AEA2BC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249DAD7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5015392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593D5A9D" w14:textId="399389BA" w:rsidR="00836265" w:rsidRPr="00FF61B0" w:rsidRDefault="00A421C7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CA18A5" w14:textId="2B303C50" w:rsidR="00836265" w:rsidRPr="00FF61B0" w:rsidRDefault="00FD5A4A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</w:t>
            </w:r>
            <w:r w:rsidR="00836265"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F0DDCDC" w14:textId="77777777" w:rsidTr="00134BDB">
        <w:trPr>
          <w:trHeight w:val="70"/>
        </w:trPr>
        <w:tc>
          <w:tcPr>
            <w:tcW w:w="691" w:type="dxa"/>
            <w:vMerge/>
          </w:tcPr>
          <w:p w14:paraId="2DBA985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A72B99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E469EF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064E0E2E" w14:textId="6813B867" w:rsidR="00836265" w:rsidRPr="00FF61B0" w:rsidRDefault="00FD5A4A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82AC03" w14:textId="579642D3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F08F37A" w14:textId="77777777" w:rsidTr="00134BDB">
        <w:tc>
          <w:tcPr>
            <w:tcW w:w="691" w:type="dxa"/>
            <w:vMerge w:val="restart"/>
          </w:tcPr>
          <w:p w14:paraId="31DEC1C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38.</w:t>
            </w:r>
          </w:p>
        </w:tc>
        <w:tc>
          <w:tcPr>
            <w:tcW w:w="8389" w:type="dxa"/>
            <w:vMerge/>
          </w:tcPr>
          <w:p w14:paraId="49BDEC8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627D81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1199335C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541DD3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11D690D1" w14:textId="77777777" w:rsidTr="00134BDB">
        <w:tc>
          <w:tcPr>
            <w:tcW w:w="691" w:type="dxa"/>
            <w:vMerge/>
          </w:tcPr>
          <w:p w14:paraId="757188A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F93654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4A01D4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3D90A64E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48D314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125B038C" w14:textId="77777777" w:rsidTr="00134BDB">
        <w:tc>
          <w:tcPr>
            <w:tcW w:w="691" w:type="dxa"/>
            <w:vMerge/>
          </w:tcPr>
          <w:p w14:paraId="6F7E60C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E540E6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9BA854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6397BD2C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412CA8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</w:tbl>
    <w:p w14:paraId="48A3D585" w14:textId="77777777" w:rsidR="00FF61B0" w:rsidRPr="00FF61B0" w:rsidRDefault="00FF61B0" w:rsidP="00FF61B0">
      <w:pPr>
        <w:widowControl w:val="0"/>
        <w:autoSpaceDE w:val="0"/>
        <w:autoSpaceDN w:val="0"/>
        <w:spacing w:before="65" w:after="0" w:line="240" w:lineRule="auto"/>
        <w:ind w:left="572"/>
        <w:rPr>
          <w:rFonts w:ascii="Times New Roman" w:eastAsia="Times New Roman" w:hAnsi="Times New Roman" w:cs="Times New Roman"/>
          <w:kern w:val="0"/>
          <w:sz w:val="17"/>
          <w:szCs w:val="22"/>
          <w14:ligatures w14:val="none"/>
        </w:rPr>
      </w:pPr>
    </w:p>
    <w:p w14:paraId="0522DF2C" w14:textId="77777777" w:rsidR="00264315" w:rsidRDefault="00264315"/>
    <w:sectPr w:rsidR="00264315" w:rsidSect="00FF61B0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784"/>
    <w:rsid w:val="00045631"/>
    <w:rsid w:val="00134BDB"/>
    <w:rsid w:val="00216E25"/>
    <w:rsid w:val="00255018"/>
    <w:rsid w:val="00264315"/>
    <w:rsid w:val="004F3478"/>
    <w:rsid w:val="00533B8E"/>
    <w:rsid w:val="006A48E9"/>
    <w:rsid w:val="00836265"/>
    <w:rsid w:val="008F0FE7"/>
    <w:rsid w:val="009126AA"/>
    <w:rsid w:val="00A421C7"/>
    <w:rsid w:val="00CA3553"/>
    <w:rsid w:val="00D87784"/>
    <w:rsid w:val="00FD5A4A"/>
    <w:rsid w:val="00FF6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7ECEEE"/>
  <w15:chartTrackingRefBased/>
  <w15:docId w15:val="{72C7DE4B-44DE-4FBF-B16D-AB667879B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877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77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77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77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77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77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77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77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77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77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877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877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87784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87784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87784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87784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87784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8778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877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877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77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877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877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87784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87784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87784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877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87784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D87784"/>
    <w:rPr>
      <w:b/>
      <w:bCs/>
      <w:smallCaps/>
      <w:color w:val="0F4761" w:themeColor="accent1" w:themeShade="BF"/>
      <w:spacing w:val="5"/>
    </w:rPr>
  </w:style>
  <w:style w:type="numbering" w:customStyle="1" w:styleId="11">
    <w:name w:val="Нет списка1"/>
    <w:next w:val="a2"/>
    <w:uiPriority w:val="99"/>
    <w:semiHidden/>
    <w:unhideWhenUsed/>
    <w:rsid w:val="00FF61B0"/>
  </w:style>
  <w:style w:type="table" w:customStyle="1" w:styleId="TableNormal">
    <w:name w:val="Table Normal"/>
    <w:uiPriority w:val="2"/>
    <w:semiHidden/>
    <w:unhideWhenUsed/>
    <w:qFormat/>
    <w:rsid w:val="00FF61B0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"/>
    <w:basedOn w:val="a"/>
    <w:link w:val="ad"/>
    <w:uiPriority w:val="1"/>
    <w:qFormat/>
    <w:rsid w:val="00FF61B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kern w:val="0"/>
      <w14:ligatures w14:val="none"/>
    </w:rPr>
  </w:style>
  <w:style w:type="character" w:customStyle="1" w:styleId="ad">
    <w:name w:val="Основной текст Знак"/>
    <w:basedOn w:val="a0"/>
    <w:link w:val="ac"/>
    <w:uiPriority w:val="1"/>
    <w:rsid w:val="00FF61B0"/>
    <w:rPr>
      <w:rFonts w:ascii="Times New Roman" w:eastAsia="Times New Roman" w:hAnsi="Times New Roman" w:cs="Times New Roman"/>
      <w:b/>
      <w:bCs/>
      <w:kern w:val="0"/>
      <w14:ligatures w14:val="none"/>
    </w:rPr>
  </w:style>
  <w:style w:type="paragraph" w:customStyle="1" w:styleId="TableParagraph">
    <w:name w:val="Table Paragraph"/>
    <w:basedOn w:val="a"/>
    <w:uiPriority w:val="1"/>
    <w:qFormat/>
    <w:rsid w:val="00FF61B0"/>
    <w:pPr>
      <w:widowControl w:val="0"/>
      <w:autoSpaceDE w:val="0"/>
      <w:autoSpaceDN w:val="0"/>
      <w:spacing w:after="0" w:line="275" w:lineRule="exact"/>
      <w:ind w:left="15"/>
      <w:jc w:val="center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110">
    <w:name w:val="Заголовок 11"/>
    <w:basedOn w:val="a"/>
    <w:next w:val="a"/>
    <w:uiPriority w:val="9"/>
    <w:qFormat/>
    <w:rsid w:val="00FF61B0"/>
    <w:pPr>
      <w:keepNext/>
      <w:keepLines/>
      <w:widowControl w:val="0"/>
      <w:autoSpaceDE w:val="0"/>
      <w:autoSpaceDN w:val="0"/>
      <w:spacing w:before="360" w:after="80" w:line="240" w:lineRule="auto"/>
      <w:outlineLvl w:val="0"/>
    </w:pPr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paragraph" w:customStyle="1" w:styleId="210">
    <w:name w:val="Заголовок 21"/>
    <w:basedOn w:val="a"/>
    <w:next w:val="a"/>
    <w:uiPriority w:val="9"/>
    <w:semiHidden/>
    <w:unhideWhenUsed/>
    <w:qFormat/>
    <w:rsid w:val="00FF61B0"/>
    <w:pPr>
      <w:keepNext/>
      <w:keepLines/>
      <w:widowControl w:val="0"/>
      <w:autoSpaceDE w:val="0"/>
      <w:autoSpaceDN w:val="0"/>
      <w:spacing w:before="160" w:after="80" w:line="240" w:lineRule="auto"/>
      <w:outlineLvl w:val="1"/>
    </w:pPr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FF61B0"/>
    <w:pPr>
      <w:keepNext/>
      <w:keepLines/>
      <w:widowControl w:val="0"/>
      <w:autoSpaceDE w:val="0"/>
      <w:autoSpaceDN w:val="0"/>
      <w:spacing w:before="160" w:after="80" w:line="240" w:lineRule="auto"/>
      <w:outlineLvl w:val="2"/>
    </w:pPr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FF61B0"/>
    <w:pPr>
      <w:keepNext/>
      <w:keepLines/>
      <w:widowControl w:val="0"/>
      <w:autoSpaceDE w:val="0"/>
      <w:autoSpaceDN w:val="0"/>
      <w:spacing w:before="80" w:after="40" w:line="240" w:lineRule="auto"/>
      <w:outlineLvl w:val="3"/>
    </w:pPr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FF61B0"/>
    <w:pPr>
      <w:keepNext/>
      <w:keepLines/>
      <w:widowControl w:val="0"/>
      <w:autoSpaceDE w:val="0"/>
      <w:autoSpaceDN w:val="0"/>
      <w:spacing w:before="80" w:after="40" w:line="240" w:lineRule="auto"/>
      <w:outlineLvl w:val="4"/>
    </w:pPr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FF61B0"/>
    <w:pPr>
      <w:keepNext/>
      <w:keepLines/>
      <w:widowControl w:val="0"/>
      <w:autoSpaceDE w:val="0"/>
      <w:autoSpaceDN w:val="0"/>
      <w:spacing w:before="40" w:after="0" w:line="240" w:lineRule="auto"/>
      <w:outlineLvl w:val="5"/>
    </w:pPr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FF61B0"/>
    <w:pPr>
      <w:keepNext/>
      <w:keepLines/>
      <w:widowControl w:val="0"/>
      <w:autoSpaceDE w:val="0"/>
      <w:autoSpaceDN w:val="0"/>
      <w:spacing w:before="40" w:after="0" w:line="240" w:lineRule="auto"/>
      <w:outlineLvl w:val="6"/>
    </w:pPr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FF61B0"/>
    <w:pPr>
      <w:keepNext/>
      <w:keepLines/>
      <w:widowControl w:val="0"/>
      <w:autoSpaceDE w:val="0"/>
      <w:autoSpaceDN w:val="0"/>
      <w:spacing w:after="0" w:line="240" w:lineRule="auto"/>
      <w:outlineLvl w:val="7"/>
    </w:pPr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FF61B0"/>
    <w:pPr>
      <w:keepNext/>
      <w:keepLines/>
      <w:widowControl w:val="0"/>
      <w:autoSpaceDE w:val="0"/>
      <w:autoSpaceDN w:val="0"/>
      <w:spacing w:after="0" w:line="240" w:lineRule="auto"/>
      <w:outlineLvl w:val="8"/>
    </w:pPr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paragraph" w:customStyle="1" w:styleId="12">
    <w:name w:val="Подзаголовок1"/>
    <w:basedOn w:val="a"/>
    <w:next w:val="a"/>
    <w:uiPriority w:val="11"/>
    <w:qFormat/>
    <w:rsid w:val="00FF61B0"/>
    <w:pPr>
      <w:widowControl w:val="0"/>
      <w:numPr>
        <w:ilvl w:val="1"/>
      </w:num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1">
    <w:name w:val="Цитата 21"/>
    <w:basedOn w:val="a"/>
    <w:next w:val="a"/>
    <w:uiPriority w:val="29"/>
    <w:qFormat/>
    <w:rsid w:val="00FF61B0"/>
    <w:pPr>
      <w:widowControl w:val="0"/>
      <w:autoSpaceDE w:val="0"/>
      <w:autoSpaceDN w:val="0"/>
      <w:spacing w:before="160" w:after="0" w:line="240" w:lineRule="auto"/>
      <w:jc w:val="center"/>
    </w:pPr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FF61B0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FF61B0"/>
    <w:pPr>
      <w:widowControl w:val="0"/>
      <w:pBdr>
        <w:top w:val="single" w:sz="4" w:space="10" w:color="0F4761"/>
        <w:bottom w:val="single" w:sz="4" w:space="10" w:color="0F4761"/>
      </w:pBdr>
      <w:autoSpaceDE w:val="0"/>
      <w:autoSpaceDN w:val="0"/>
      <w:spacing w:before="360" w:after="360" w:line="240" w:lineRule="auto"/>
      <w:ind w:left="864" w:right="864"/>
      <w:jc w:val="center"/>
    </w:pPr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FF61B0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e"/>
    <w:uiPriority w:val="39"/>
    <w:rsid w:val="00FF61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1">
    <w:name w:val="Заголовок 1 Знак1"/>
    <w:basedOn w:val="a0"/>
    <w:uiPriority w:val="9"/>
    <w:rsid w:val="00FF61B0"/>
    <w:rPr>
      <w:rFonts w:ascii="Cambria" w:eastAsia="Times New Roman" w:hAnsi="Cambria" w:cs="Times New Roman"/>
      <w:color w:val="365F91"/>
      <w:sz w:val="32"/>
      <w:szCs w:val="32"/>
      <w:lang w:val="ru-RU"/>
    </w:rPr>
  </w:style>
  <w:style w:type="character" w:customStyle="1" w:styleId="212">
    <w:name w:val="Заголовок 2 Знак1"/>
    <w:basedOn w:val="a0"/>
    <w:uiPriority w:val="9"/>
    <w:semiHidden/>
    <w:rsid w:val="00FF61B0"/>
    <w:rPr>
      <w:rFonts w:ascii="Cambria" w:eastAsia="Times New Roman" w:hAnsi="Cambria" w:cs="Times New Roman"/>
      <w:color w:val="365F91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FF61B0"/>
    <w:rPr>
      <w:rFonts w:ascii="Cambria" w:eastAsia="Times New Roman" w:hAnsi="Cambria" w:cs="Times New Roman"/>
      <w:color w:val="243F60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FF61B0"/>
    <w:rPr>
      <w:rFonts w:ascii="Cambria" w:eastAsia="Times New Roman" w:hAnsi="Cambria" w:cs="Times New Roman"/>
      <w:i/>
      <w:iCs/>
      <w:color w:val="365F91"/>
      <w:lang w:val="ru-RU"/>
    </w:rPr>
  </w:style>
  <w:style w:type="character" w:customStyle="1" w:styleId="510">
    <w:name w:val="Заголовок 5 Знак1"/>
    <w:basedOn w:val="a0"/>
    <w:uiPriority w:val="9"/>
    <w:semiHidden/>
    <w:rsid w:val="00FF61B0"/>
    <w:rPr>
      <w:rFonts w:ascii="Cambria" w:eastAsia="Times New Roman" w:hAnsi="Cambria" w:cs="Times New Roman"/>
      <w:color w:val="365F91"/>
      <w:lang w:val="ru-RU"/>
    </w:rPr>
  </w:style>
  <w:style w:type="character" w:customStyle="1" w:styleId="610">
    <w:name w:val="Заголовок 6 Знак1"/>
    <w:basedOn w:val="a0"/>
    <w:uiPriority w:val="9"/>
    <w:semiHidden/>
    <w:rsid w:val="00FF61B0"/>
    <w:rPr>
      <w:rFonts w:ascii="Cambria" w:eastAsia="Times New Roman" w:hAnsi="Cambria" w:cs="Times New Roman"/>
      <w:color w:val="243F60"/>
      <w:lang w:val="ru-RU"/>
    </w:rPr>
  </w:style>
  <w:style w:type="character" w:customStyle="1" w:styleId="710">
    <w:name w:val="Заголовок 7 Знак1"/>
    <w:basedOn w:val="a0"/>
    <w:uiPriority w:val="9"/>
    <w:semiHidden/>
    <w:rsid w:val="00FF61B0"/>
    <w:rPr>
      <w:rFonts w:ascii="Cambria" w:eastAsia="Times New Roman" w:hAnsi="Cambria" w:cs="Times New Roman"/>
      <w:i/>
      <w:iCs/>
      <w:color w:val="243F60"/>
      <w:lang w:val="ru-RU"/>
    </w:rPr>
  </w:style>
  <w:style w:type="character" w:customStyle="1" w:styleId="810">
    <w:name w:val="Заголовок 8 Знак1"/>
    <w:basedOn w:val="a0"/>
    <w:uiPriority w:val="9"/>
    <w:semiHidden/>
    <w:rsid w:val="00FF61B0"/>
    <w:rPr>
      <w:rFonts w:ascii="Cambria" w:eastAsia="Times New Roman" w:hAnsi="Cambria" w:cs="Times New Roman"/>
      <w:color w:val="272727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FF61B0"/>
    <w:rPr>
      <w:rFonts w:ascii="Cambria" w:eastAsia="Times New Roman" w:hAnsi="Cambria" w:cs="Times New Roman"/>
      <w:i/>
      <w:iCs/>
      <w:color w:val="272727"/>
      <w:sz w:val="21"/>
      <w:szCs w:val="21"/>
      <w:lang w:val="ru-RU"/>
    </w:rPr>
  </w:style>
  <w:style w:type="character" w:customStyle="1" w:styleId="17">
    <w:name w:val="Подзаголовок Знак1"/>
    <w:basedOn w:val="a0"/>
    <w:uiPriority w:val="11"/>
    <w:rsid w:val="00FF61B0"/>
    <w:rPr>
      <w:rFonts w:eastAsia="Times New Roman" w:cs="Times New Roman"/>
      <w:color w:val="595959"/>
      <w:spacing w:val="15"/>
      <w:sz w:val="28"/>
      <w:szCs w:val="28"/>
      <w:lang w:val="ru-RU"/>
    </w:rPr>
  </w:style>
  <w:style w:type="character" w:customStyle="1" w:styleId="213">
    <w:name w:val="Цитата 2 Знак1"/>
    <w:basedOn w:val="a0"/>
    <w:uiPriority w:val="29"/>
    <w:rsid w:val="00FF61B0"/>
    <w:rPr>
      <w:rFonts w:ascii="Times New Roman" w:eastAsia="Times New Roman" w:hAnsi="Times New Roman" w:cs="Times New Roman"/>
      <w:i/>
      <w:iCs/>
      <w:color w:val="404040"/>
      <w:lang w:val="ru-RU"/>
    </w:rPr>
  </w:style>
  <w:style w:type="character" w:customStyle="1" w:styleId="18">
    <w:name w:val="Выделенная цитата Знак1"/>
    <w:basedOn w:val="a0"/>
    <w:uiPriority w:val="30"/>
    <w:rsid w:val="00FF61B0"/>
    <w:rPr>
      <w:rFonts w:ascii="Times New Roman" w:eastAsia="Times New Roman" w:hAnsi="Times New Roman" w:cs="Times New Roman"/>
      <w:i/>
      <w:iCs/>
      <w:color w:val="365F91"/>
      <w:lang w:val="ru-RU"/>
    </w:rPr>
  </w:style>
  <w:style w:type="table" w:customStyle="1" w:styleId="23">
    <w:name w:val="Сетка таблицы2"/>
    <w:basedOn w:val="a1"/>
    <w:next w:val="ae"/>
    <w:uiPriority w:val="39"/>
    <w:rsid w:val="00FF61B0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e">
    <w:name w:val="Table Grid"/>
    <w:basedOn w:val="a1"/>
    <w:uiPriority w:val="39"/>
    <w:rsid w:val="00FF61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o@bsaa.ed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500A93-F411-4E2B-9717-4B6FDC52AE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1636</Words>
  <Characters>9330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Можевитина Альбина Александровна</dc:creator>
  <cp:keywords/>
  <dc:description/>
  <cp:lastModifiedBy>альбина можевитина</cp:lastModifiedBy>
  <cp:revision>2</cp:revision>
  <dcterms:created xsi:type="dcterms:W3CDTF">2026-04-27T10:52:00Z</dcterms:created>
  <dcterms:modified xsi:type="dcterms:W3CDTF">2026-04-27T10:52:00Z</dcterms:modified>
</cp:coreProperties>
</file>